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4" w:rsidRDefault="00E741E4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ешение </w:t>
      </w:r>
      <w:r w:rsidRPr="006948F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E741E4" w:rsidRDefault="00E741E4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</w:t>
      </w:r>
    </w:p>
    <w:p w:rsidR="00E741E4" w:rsidRDefault="00E741E4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EF" w:rsidRDefault="00E741E4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948F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20 августа 2020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571</w:t>
      </w: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41D2" w:rsidRDefault="00F441D2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32F3" w:rsidRDefault="007232F3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3B06" w:rsidRDefault="007232F3" w:rsidP="0072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внесении изменений и дополнений в решение 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Новокубанский район от 2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1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9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года № 482</w:t>
      </w:r>
    </w:p>
    <w:p w:rsidR="000A3B06" w:rsidRDefault="0008585E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>«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852F2A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бюджете 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Новокубанский район</w:t>
      </w:r>
    </w:p>
    <w:p w:rsidR="00143674" w:rsidRPr="006948F1" w:rsidRDefault="00852F2A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 и</w:t>
      </w:r>
      <w:r w:rsidR="00E1329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плановый период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годов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F5FC5" w:rsidRPr="007232F3" w:rsidRDefault="000F5FC5" w:rsidP="0072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853BE" w:rsidRPr="006948F1" w:rsidRDefault="00F853BE" w:rsidP="007232F3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6948F1">
        <w:rPr>
          <w:lang w:val="ru-RU"/>
        </w:rPr>
        <w:t xml:space="preserve">В связи с изменениями </w:t>
      </w:r>
      <w:r w:rsidRPr="006948F1">
        <w:rPr>
          <w:szCs w:val="28"/>
        </w:rPr>
        <w:t>источни</w:t>
      </w:r>
      <w:r w:rsidRPr="006948F1">
        <w:rPr>
          <w:szCs w:val="28"/>
          <w:lang w:val="ru-RU"/>
        </w:rPr>
        <w:t xml:space="preserve">ков </w:t>
      </w:r>
      <w:r w:rsidRPr="006948F1">
        <w:rPr>
          <w:szCs w:val="28"/>
        </w:rPr>
        <w:t>внутреннего финансирования дефицита бюджета</w:t>
      </w:r>
      <w:r w:rsidRPr="006948F1">
        <w:rPr>
          <w:szCs w:val="28"/>
          <w:lang w:val="ru-RU"/>
        </w:rPr>
        <w:t>,</w:t>
      </w:r>
      <w:r w:rsidRPr="006948F1">
        <w:rPr>
          <w:lang w:val="ru-RU"/>
        </w:rPr>
        <w:t xml:space="preserve"> доходной и расходной части бюджета,</w:t>
      </w:r>
      <w:r w:rsidRPr="006948F1">
        <w:rPr>
          <w:szCs w:val="28"/>
        </w:rPr>
        <w:t xml:space="preserve"> </w:t>
      </w:r>
      <w:r w:rsidRPr="006948F1">
        <w:rPr>
          <w:lang w:val="ru-RU"/>
        </w:rPr>
        <w:t xml:space="preserve">в соответствии со </w:t>
      </w:r>
      <w:r w:rsidRPr="0012147C">
        <w:rPr>
          <w:lang w:val="ru-RU"/>
        </w:rPr>
        <w:t>статьей 15 Бюджетного кодекса Российской Федерации, статьей 74 устава</w:t>
      </w:r>
      <w:r w:rsidRPr="006948F1">
        <w:rPr>
          <w:lang w:val="ru-RU"/>
        </w:rPr>
        <w:t xml:space="preserve"> муниципального образования Новокубанский район, </w:t>
      </w:r>
      <w:r w:rsidRPr="006948F1">
        <w:rPr>
          <w:snapToGrid w:val="0"/>
          <w:lang w:val="ru-RU"/>
        </w:rPr>
        <w:t xml:space="preserve">Совет </w:t>
      </w:r>
      <w:r w:rsidRPr="006948F1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E278FB" w:rsidRPr="006948F1" w:rsidRDefault="00F853BE" w:rsidP="007232F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2020 год и плановый период 2021 и 2022 </w:t>
      </w:r>
      <w:proofErr w:type="gramStart"/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годов» </w:t>
      </w:r>
      <w:r w:rsidR="003110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End"/>
      <w:r w:rsidR="003110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>(с изменениями от 19 декабря 2019 года № 494</w:t>
      </w:r>
      <w:r w:rsidR="0032466E">
        <w:rPr>
          <w:rFonts w:ascii="Times New Roman" w:hAnsi="Times New Roman" w:cs="Times New Roman"/>
          <w:snapToGrid w:val="0"/>
          <w:sz w:val="28"/>
          <w:szCs w:val="28"/>
        </w:rPr>
        <w:t>, от 20 февраля 2020 года № 514</w:t>
      </w:r>
      <w:r w:rsidR="00E74239">
        <w:rPr>
          <w:rFonts w:ascii="Times New Roman" w:hAnsi="Times New Roman" w:cs="Times New Roman"/>
          <w:snapToGrid w:val="0"/>
          <w:sz w:val="28"/>
          <w:szCs w:val="28"/>
        </w:rPr>
        <w:t>, от 16 апреля 2020 года № 534</w:t>
      </w:r>
      <w:r w:rsidR="008861C4">
        <w:rPr>
          <w:rFonts w:ascii="Times New Roman" w:hAnsi="Times New Roman" w:cs="Times New Roman"/>
          <w:snapToGrid w:val="0"/>
          <w:sz w:val="28"/>
          <w:szCs w:val="28"/>
        </w:rPr>
        <w:t>, от 09 июня 2020 года № 553</w:t>
      </w:r>
      <w:r w:rsidR="00FF65BD">
        <w:rPr>
          <w:rFonts w:ascii="Times New Roman" w:hAnsi="Times New Roman" w:cs="Times New Roman"/>
          <w:snapToGrid w:val="0"/>
          <w:sz w:val="28"/>
          <w:szCs w:val="28"/>
        </w:rPr>
        <w:t>, от 16 июля 2020 года № 565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C2988" w:rsidRPr="006948F1">
        <w:rPr>
          <w:rFonts w:ascii="Times New Roman" w:hAnsi="Times New Roman" w:cs="Times New Roman"/>
          <w:snapToGrid w:val="0"/>
          <w:sz w:val="28"/>
          <w:szCs w:val="28"/>
        </w:rPr>
        <w:t>следующие изменения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A47E7" w:rsidRPr="006948F1" w:rsidRDefault="00E278FB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</w:t>
      </w:r>
      <w:r w:rsidR="00EA47E7" w:rsidRPr="006948F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«1. 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C0724E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2020 год:</w:t>
      </w:r>
    </w:p>
    <w:p w:rsidR="009B3A1C" w:rsidRPr="008547E7" w:rsidRDefault="00EA47E7" w:rsidP="009B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E7">
        <w:rPr>
          <w:rFonts w:ascii="Times New Roman" w:hAnsi="Times New Roman" w:cs="Times New Roman"/>
          <w:sz w:val="28"/>
          <w:szCs w:val="28"/>
        </w:rPr>
        <w:t xml:space="preserve">1) </w:t>
      </w:r>
      <w:r w:rsidR="009B3A1C" w:rsidRPr="008547E7">
        <w:rPr>
          <w:rFonts w:ascii="Times New Roman" w:hAnsi="Times New Roman" w:cs="Times New Roman"/>
          <w:sz w:val="28"/>
          <w:szCs w:val="28"/>
        </w:rPr>
        <w:t xml:space="preserve">общий объем доходов в </w:t>
      </w:r>
      <w:r w:rsidR="009B3A1C" w:rsidRPr="00634369">
        <w:rPr>
          <w:rFonts w:ascii="Times New Roman" w:hAnsi="Times New Roman" w:cs="Times New Roman"/>
          <w:sz w:val="28"/>
          <w:szCs w:val="28"/>
        </w:rPr>
        <w:t>сумме 1 818 626,1 тысяч (один миллиард восемьсот восемнадцать миллионов шестьсот двадцать шесть тысяч сто) рублей;</w:t>
      </w:r>
    </w:p>
    <w:p w:rsidR="00EA47E7" w:rsidRPr="008547E7" w:rsidRDefault="00EA47E7" w:rsidP="009B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E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41CC5">
        <w:rPr>
          <w:rFonts w:ascii="Times New Roman" w:hAnsi="Times New Roman" w:cs="Times New Roman"/>
          <w:sz w:val="28"/>
          <w:szCs w:val="28"/>
        </w:rPr>
        <w:t>1 863 648,7</w:t>
      </w:r>
      <w:r w:rsidR="008547E7" w:rsidRPr="008547E7">
        <w:rPr>
          <w:rFonts w:ascii="Times New Roman" w:hAnsi="Times New Roman" w:cs="Times New Roman"/>
          <w:sz w:val="28"/>
          <w:szCs w:val="28"/>
        </w:rPr>
        <w:t xml:space="preserve"> </w:t>
      </w:r>
      <w:r w:rsidR="005838A8" w:rsidRPr="008547E7">
        <w:rPr>
          <w:rFonts w:ascii="Times New Roman" w:hAnsi="Times New Roman" w:cs="Times New Roman"/>
          <w:sz w:val="28"/>
          <w:szCs w:val="28"/>
        </w:rPr>
        <w:t>тысяч (</w:t>
      </w:r>
      <w:r w:rsidR="00AE1F51" w:rsidRPr="008547E7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E44540" w:rsidRPr="008547E7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C41CC5">
        <w:rPr>
          <w:rFonts w:ascii="Times New Roman" w:hAnsi="Times New Roman" w:cs="Times New Roman"/>
          <w:sz w:val="28"/>
          <w:szCs w:val="28"/>
        </w:rPr>
        <w:t xml:space="preserve">шестьдесят три миллиона шестьсот сорок восемь </w:t>
      </w:r>
      <w:r w:rsidR="00AE1F51" w:rsidRPr="008547E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44540" w:rsidRPr="008547E7">
        <w:rPr>
          <w:rFonts w:ascii="Times New Roman" w:hAnsi="Times New Roman" w:cs="Times New Roman"/>
          <w:sz w:val="28"/>
          <w:szCs w:val="28"/>
        </w:rPr>
        <w:t>семьсот</w:t>
      </w:r>
      <w:r w:rsidR="005838A8" w:rsidRPr="008547E7">
        <w:rPr>
          <w:rFonts w:ascii="Times New Roman" w:hAnsi="Times New Roman" w:cs="Times New Roman"/>
          <w:sz w:val="28"/>
          <w:szCs w:val="28"/>
        </w:rPr>
        <w:t>) рублей</w:t>
      </w:r>
      <w:r w:rsidRPr="008547E7">
        <w:rPr>
          <w:rFonts w:ascii="Times New Roman" w:hAnsi="Times New Roman" w:cs="Times New Roman"/>
          <w:sz w:val="28"/>
          <w:szCs w:val="28"/>
        </w:rPr>
        <w:t>;</w:t>
      </w:r>
    </w:p>
    <w:p w:rsidR="00AA567D" w:rsidRPr="00882C8C" w:rsidRDefault="00A91F23" w:rsidP="00E4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E7">
        <w:rPr>
          <w:rFonts w:ascii="Times New Roman" w:eastAsia="Calibri" w:hAnsi="Times New Roman" w:cs="Times New Roman"/>
          <w:sz w:val="28"/>
          <w:szCs w:val="28"/>
        </w:rPr>
        <w:t>3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1F7C03">
        <w:rPr>
          <w:rFonts w:ascii="Times New Roman" w:eastAsia="Calibri" w:hAnsi="Times New Roman" w:cs="Times New Roman"/>
          <w:sz w:val="28"/>
          <w:szCs w:val="28"/>
        </w:rPr>
        <w:t>45</w:t>
      </w:r>
      <w:r w:rsidR="00AF6E1C">
        <w:rPr>
          <w:rFonts w:ascii="Times New Roman" w:eastAsia="Calibri" w:hAnsi="Times New Roman" w:cs="Times New Roman"/>
          <w:sz w:val="28"/>
          <w:szCs w:val="28"/>
        </w:rPr>
        <w:t> </w:t>
      </w:r>
      <w:r w:rsidR="001F7C03">
        <w:rPr>
          <w:rFonts w:ascii="Times New Roman" w:eastAsia="Calibri" w:hAnsi="Times New Roman" w:cs="Times New Roman"/>
          <w:sz w:val="28"/>
          <w:szCs w:val="28"/>
        </w:rPr>
        <w:t>022</w:t>
      </w:r>
      <w:r w:rsidR="00AF6E1C">
        <w:rPr>
          <w:rFonts w:ascii="Times New Roman" w:eastAsia="Calibri" w:hAnsi="Times New Roman" w:cs="Times New Roman"/>
          <w:sz w:val="28"/>
          <w:szCs w:val="28"/>
        </w:rPr>
        <w:t>,</w:t>
      </w:r>
      <w:r w:rsidR="001F7C03">
        <w:rPr>
          <w:rFonts w:ascii="Times New Roman" w:eastAsia="Calibri" w:hAnsi="Times New Roman" w:cs="Times New Roman"/>
          <w:sz w:val="28"/>
          <w:szCs w:val="28"/>
        </w:rPr>
        <w:t>6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 xml:space="preserve"> тысяч (</w:t>
      </w:r>
      <w:r w:rsidR="001F7C03">
        <w:rPr>
          <w:rFonts w:ascii="Times New Roman" w:eastAsia="Calibri" w:hAnsi="Times New Roman" w:cs="Times New Roman"/>
          <w:sz w:val="28"/>
          <w:szCs w:val="28"/>
        </w:rPr>
        <w:t>сорок пять</w:t>
      </w:r>
      <w:r w:rsidR="001D2A11" w:rsidRPr="0085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7E7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1D2A11" w:rsidRPr="0085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E1C">
        <w:rPr>
          <w:rFonts w:ascii="Times New Roman" w:eastAsia="Calibri" w:hAnsi="Times New Roman" w:cs="Times New Roman"/>
          <w:sz w:val="28"/>
          <w:szCs w:val="28"/>
        </w:rPr>
        <w:t>двенадцать</w:t>
      </w:r>
      <w:r w:rsidR="001F7C03">
        <w:rPr>
          <w:rFonts w:ascii="Times New Roman" w:eastAsia="Calibri" w:hAnsi="Times New Roman" w:cs="Times New Roman"/>
          <w:sz w:val="28"/>
          <w:szCs w:val="28"/>
        </w:rPr>
        <w:t xml:space="preserve"> две</w:t>
      </w:r>
      <w:r w:rsidR="00A35938" w:rsidRPr="0085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7E7">
        <w:rPr>
          <w:rFonts w:ascii="Times New Roman" w:eastAsia="Calibri" w:hAnsi="Times New Roman" w:cs="Times New Roman"/>
          <w:sz w:val="28"/>
          <w:szCs w:val="28"/>
        </w:rPr>
        <w:t>тысяч</w:t>
      </w:r>
      <w:r w:rsidR="001F7C03">
        <w:rPr>
          <w:rFonts w:ascii="Times New Roman" w:eastAsia="Calibri" w:hAnsi="Times New Roman" w:cs="Times New Roman"/>
          <w:sz w:val="28"/>
          <w:szCs w:val="28"/>
        </w:rPr>
        <w:t>и шестьсот</w:t>
      </w:r>
      <w:r w:rsidR="00EA47E7" w:rsidRPr="008547E7">
        <w:rPr>
          <w:rFonts w:ascii="Times New Roman" w:eastAsia="Calibri" w:hAnsi="Times New Roman" w:cs="Times New Roman"/>
          <w:sz w:val="28"/>
          <w:szCs w:val="28"/>
        </w:rPr>
        <w:t>)</w:t>
      </w:r>
      <w:r w:rsidR="00EA47E7" w:rsidRPr="001D2A11">
        <w:rPr>
          <w:rFonts w:ascii="Times New Roman" w:eastAsia="Calibri" w:hAnsi="Times New Roman" w:cs="Times New Roman"/>
          <w:sz w:val="28"/>
          <w:szCs w:val="28"/>
        </w:rPr>
        <w:t xml:space="preserve"> рублей.»;</w:t>
      </w:r>
    </w:p>
    <w:p w:rsidR="00E278FB" w:rsidRPr="00BB1471" w:rsidRDefault="004315F3" w:rsidP="001E164F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8FB" w:rsidRPr="00882C8C">
        <w:rPr>
          <w:rFonts w:ascii="Times New Roman" w:hAnsi="Times New Roman" w:cs="Times New Roman"/>
          <w:sz w:val="28"/>
          <w:szCs w:val="28"/>
        </w:rPr>
        <w:t xml:space="preserve">) </w:t>
      </w:r>
      <w:r w:rsidR="00E278FB" w:rsidRPr="00882C8C">
        <w:rPr>
          <w:rFonts w:ascii="Times New Roman" w:hAnsi="Times New Roman"/>
          <w:sz w:val="28"/>
          <w:szCs w:val="28"/>
        </w:rPr>
        <w:t>внести изменения в следующие приложения к решению Совета</w:t>
      </w:r>
      <w:r w:rsidR="00E278FB" w:rsidRPr="006948F1">
        <w:rPr>
          <w:rFonts w:ascii="Times New Roman" w:hAnsi="Times New Roman"/>
          <w:sz w:val="28"/>
          <w:szCs w:val="28"/>
        </w:rPr>
        <w:t xml:space="preserve"> </w:t>
      </w:r>
      <w:r w:rsidR="00E278FB" w:rsidRPr="00694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от 21 ноября 2019 года                      </w:t>
      </w:r>
      <w:r w:rsidR="00E278FB" w:rsidRPr="00BB1471">
        <w:rPr>
          <w:rFonts w:ascii="Times New Roman" w:hAnsi="Times New Roman" w:cs="Times New Roman"/>
          <w:sz w:val="28"/>
          <w:szCs w:val="28"/>
        </w:rPr>
        <w:t>№ 482 «</w:t>
      </w:r>
      <w:r w:rsidR="00E278FB" w:rsidRPr="00BB1471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Новокубанский район на 2020 год и плановый период 2021 и 2022 годов»</w:t>
      </w:r>
      <w:r w:rsidR="00EA47E7" w:rsidRPr="00BB147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06AFC" w:rsidRPr="00BB1471" w:rsidRDefault="00E06AFC" w:rsidP="00E06A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1471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№ 1 «Перечень главных администраторов доходов и закрепляемые за ними виды (подвиды) доходов бюджета муниципального </w:t>
      </w:r>
      <w:r w:rsidRPr="00D620ED">
        <w:rPr>
          <w:rFonts w:ascii="Times New Roman" w:hAnsi="Times New Roman" w:cs="Times New Roman"/>
          <w:snapToGrid w:val="0"/>
          <w:sz w:val="28"/>
          <w:szCs w:val="28"/>
        </w:rPr>
        <w:t>образования Новокубанский район, и перечень главных администраторов</w:t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источников финансирования дефицита бюджета муниципального образования Новокубанский район» дополнить строками следующего содержания:</w:t>
      </w:r>
    </w:p>
    <w:p w:rsidR="00E06AFC" w:rsidRPr="00BB1471" w:rsidRDefault="00E06AFC" w:rsidP="00E06A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1471">
        <w:rPr>
          <w:rFonts w:ascii="Times New Roman" w:hAnsi="Times New Roman" w:cs="Times New Roman"/>
          <w:snapToGrid w:val="0"/>
          <w:sz w:val="28"/>
          <w:szCs w:val="28"/>
        </w:rPr>
        <w:t>«925 2 02 25304 05 0000 1</w:t>
      </w:r>
      <w:r w:rsidR="003C5B2B" w:rsidRPr="00BB1471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3C5B2B" w:rsidRPr="00BB1471">
        <w:rPr>
          <w:rFonts w:ascii="Times New Roman" w:hAnsi="Times New Roman" w:cs="Times New Roman"/>
          <w:snapToGrid w:val="0"/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BB147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23EE2" w:rsidRDefault="00523EE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471">
        <w:rPr>
          <w:rFonts w:ascii="Times New Roman" w:hAnsi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</w:t>
      </w:r>
      <w:r w:rsidR="00C63C06" w:rsidRPr="00BB1471">
        <w:rPr>
          <w:rFonts w:ascii="Times New Roman" w:hAnsi="Times New Roman"/>
          <w:sz w:val="28"/>
          <w:szCs w:val="28"/>
        </w:rPr>
        <w:t>1</w:t>
      </w:r>
      <w:r w:rsidRPr="00BB147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4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61661D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AB25EC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 w:rsidR="00AB25EC"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</w:t>
      </w:r>
      <w:r w:rsidR="00E278FB" w:rsidRPr="006948F1">
        <w:rPr>
          <w:rFonts w:ascii="Times New Roman" w:hAnsi="Times New Roman"/>
          <w:sz w:val="28"/>
          <w:szCs w:val="28"/>
        </w:rPr>
        <w:t xml:space="preserve">ожению № </w:t>
      </w:r>
      <w:r w:rsidR="00AB25EC">
        <w:rPr>
          <w:rFonts w:ascii="Times New Roman" w:hAnsi="Times New Roman"/>
          <w:sz w:val="28"/>
          <w:szCs w:val="28"/>
        </w:rPr>
        <w:t>5</w:t>
      </w:r>
      <w:r w:rsidR="00321C2B"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>к настоящему решению;</w:t>
      </w:r>
    </w:p>
    <w:p w:rsidR="00446352" w:rsidRPr="006948F1" w:rsidRDefault="006E7833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11</w:t>
      </w:r>
      <w:r w:rsidR="00446352"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 w:rsidR="00AB25EC">
        <w:rPr>
          <w:rFonts w:ascii="Times New Roman" w:hAnsi="Times New Roman"/>
          <w:sz w:val="28"/>
          <w:szCs w:val="28"/>
        </w:rPr>
        <w:t>6</w:t>
      </w:r>
      <w:r w:rsidR="00446352"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AB25EC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46352" w:rsidRPr="006948F1">
        <w:rPr>
          <w:rFonts w:ascii="Times New Roman" w:hAnsi="Times New Roman"/>
          <w:sz w:val="28"/>
          <w:szCs w:val="28"/>
        </w:rPr>
        <w:t>;</w:t>
      </w:r>
    </w:p>
    <w:p w:rsidR="00EC2988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2021-2022 годы» изложить в новой редакции согласно приложению № </w:t>
      </w:r>
      <w:r w:rsidR="00AB25EC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D3A65" w:rsidRPr="006948F1" w:rsidRDefault="00A97A0D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«О</w:t>
      </w:r>
      <w:r w:rsidRPr="006948F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направляемых на социальную поддержку детей и семей, имеющих детей, на 2020 год»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="002B5FCF" w:rsidRPr="006948F1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B5FCF">
        <w:rPr>
          <w:rFonts w:ascii="Times New Roman" w:hAnsi="Times New Roman"/>
          <w:sz w:val="28"/>
          <w:szCs w:val="28"/>
        </w:rPr>
        <w:t>9</w:t>
      </w:r>
      <w:r w:rsidR="002B5FCF"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1</w:t>
      </w:r>
      <w:r w:rsidR="00AB25EC">
        <w:rPr>
          <w:rFonts w:ascii="Times New Roman" w:hAnsi="Times New Roman"/>
          <w:sz w:val="28"/>
          <w:szCs w:val="28"/>
        </w:rPr>
        <w:t>0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</w:t>
      </w:r>
      <w:r w:rsidRPr="006948F1">
        <w:rPr>
          <w:rFonts w:ascii="Times New Roman" w:hAnsi="Times New Roman"/>
          <w:sz w:val="28"/>
          <w:szCs w:val="28"/>
        </w:rPr>
        <w:lastRenderedPageBreak/>
        <w:t>и видов источников финансирования дефицитов бюджетов на 2021-2022 годы» изложить в новой редакции, согласно приложению № 1</w:t>
      </w:r>
      <w:r w:rsidR="00AB25EC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</w:t>
      </w:r>
      <w:r w:rsidR="000A3B06">
        <w:rPr>
          <w:rFonts w:ascii="Times New Roman" w:hAnsi="Times New Roman"/>
          <w:sz w:val="28"/>
          <w:szCs w:val="28"/>
        </w:rPr>
        <w:t xml:space="preserve"> решению</w:t>
      </w:r>
      <w:r w:rsidR="00C2748F">
        <w:rPr>
          <w:rFonts w:ascii="Times New Roman" w:hAnsi="Times New Roman"/>
          <w:sz w:val="28"/>
          <w:szCs w:val="28"/>
        </w:rPr>
        <w:t>;</w:t>
      </w:r>
    </w:p>
    <w:p w:rsidR="00221A1D" w:rsidRPr="006948F1" w:rsidRDefault="00221A1D" w:rsidP="00221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 xml:space="preserve">«Программа муниципальных внутренних заимствований муниципального образования Новокубанский район на 2020 год и на плановый период 2021 и 2022 годов»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6948F1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AB25EC">
        <w:rPr>
          <w:rFonts w:ascii="Times New Roman" w:hAnsi="Times New Roman" w:cs="Times New Roman"/>
          <w:sz w:val="28"/>
          <w:szCs w:val="28"/>
        </w:rPr>
        <w:t>2</w:t>
      </w:r>
      <w:r w:rsidRPr="006948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C2988" w:rsidRPr="006948F1" w:rsidRDefault="00EC2988" w:rsidP="007232F3">
      <w:pPr>
        <w:pStyle w:val="11"/>
        <w:ind w:firstLine="709"/>
        <w:rPr>
          <w:rFonts w:ascii="Times New Roman" w:hAnsi="Times New Roman"/>
        </w:rPr>
      </w:pPr>
      <w:r w:rsidRPr="006948F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6948F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6948F1">
        <w:rPr>
          <w:rFonts w:ascii="Times New Roman" w:hAnsi="Times New Roman"/>
        </w:rPr>
        <w:t xml:space="preserve"> (Доля).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916EA" w:rsidRDefault="008916EA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239" w:rsidRDefault="00E74239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F3" w:rsidRPr="006948F1" w:rsidRDefault="007232F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6948F1" w:rsidTr="00523EE2">
        <w:tc>
          <w:tcPr>
            <w:tcW w:w="4786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523EE2">
        <w:tc>
          <w:tcPr>
            <w:tcW w:w="4786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Pr="006948F1" w:rsidRDefault="00D82B06" w:rsidP="00523EE2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D82B06" w:rsidRDefault="00D82B06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52D83" w:rsidRPr="00152D83" w:rsidRDefault="00152D83" w:rsidP="00152D83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 w:rsidR="00055D6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 w:rsidR="00055D65">
        <w:rPr>
          <w:rFonts w:ascii="Times New Roman" w:hAnsi="Times New Roman" w:cs="Times New Roman"/>
          <w:bCs/>
          <w:sz w:val="28"/>
          <w:szCs w:val="28"/>
        </w:rPr>
        <w:t>571</w:t>
      </w:r>
    </w:p>
    <w:p w:rsidR="00152D83" w:rsidRPr="00152D83" w:rsidRDefault="00152D83" w:rsidP="00152D83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52D83" w:rsidRPr="00152D83" w:rsidRDefault="00152D83" w:rsidP="00152D8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52D83" w:rsidRPr="00152D83" w:rsidRDefault="00152D83" w:rsidP="00152D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83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152D83" w:rsidRPr="00152D83" w:rsidRDefault="00152D83" w:rsidP="0015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83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52D83" w:rsidRPr="00152D83" w:rsidRDefault="00152D83" w:rsidP="00152D8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152D83" w:rsidRPr="00152D83" w:rsidTr="00152D83">
        <w:trPr>
          <w:trHeight w:val="454"/>
          <w:tblHeader/>
        </w:trPr>
        <w:tc>
          <w:tcPr>
            <w:tcW w:w="2836" w:type="dxa"/>
            <w:shd w:val="clear" w:color="auto" w:fill="auto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454 778,3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363 825,3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</w:t>
            </w:r>
            <w:proofErr w:type="spellStart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</w:t>
            </w: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8 307,0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15 315,0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Проценты, полученные </w:t>
            </w:r>
            <w:proofErr w:type="gramStart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предоставления</w:t>
            </w:r>
            <w:proofErr w:type="gramEnd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2 484,0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1 363 847,8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1 363 241,5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184 184,7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23 834</w:t>
            </w: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2 02 19999 05 0000 150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2 947,5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224 176,6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2D8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145 500,0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71 864,0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943 418,2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838 558,4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</w:t>
            </w:r>
            <w:r w:rsidRPr="0015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7 911,4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5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5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11 462,0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1 912,5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2270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shd w:val="clear" w:color="auto" w:fill="FFFFFF"/>
          </w:tcPr>
          <w:p w:rsidR="00152D83" w:rsidRPr="00152D83" w:rsidRDefault="00152D83" w:rsidP="0022705E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227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152D83" w:rsidRPr="00152D83" w:rsidTr="00152D83">
        <w:trPr>
          <w:trHeight w:val="454"/>
        </w:trPr>
        <w:tc>
          <w:tcPr>
            <w:tcW w:w="2836" w:type="dxa"/>
            <w:shd w:val="clear" w:color="auto" w:fill="FFFFFF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1 818 626,1</w:t>
            </w:r>
          </w:p>
        </w:tc>
      </w:tr>
    </w:tbl>
    <w:p w:rsidR="00152D83" w:rsidRPr="00152D83" w:rsidRDefault="00152D83" w:rsidP="0015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83">
        <w:rPr>
          <w:rFonts w:ascii="Times New Roman" w:hAnsi="Times New Roman" w:cs="Times New Roman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152D83">
        <w:rPr>
          <w:rFonts w:ascii="Times New Roman" w:hAnsi="Times New Roman" w:cs="Times New Roman"/>
          <w:sz w:val="24"/>
          <w:szCs w:val="24"/>
        </w:rPr>
        <w:t>группировочный</w:t>
      </w:r>
      <w:proofErr w:type="spellEnd"/>
      <w:r w:rsidRPr="00152D83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2D8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2D83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55D65" w:rsidRPr="00152D83" w:rsidRDefault="00055D65" w:rsidP="00055D6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152D83" w:rsidRPr="00152D83" w:rsidRDefault="00152D83" w:rsidP="00152D8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52D83" w:rsidRPr="00152D83" w:rsidRDefault="00152D83" w:rsidP="00152D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2D8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52D83" w:rsidRPr="00152D83" w:rsidRDefault="00152D83" w:rsidP="0015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2020 году</w:t>
      </w:r>
    </w:p>
    <w:p w:rsidR="00152D83" w:rsidRPr="00152D83" w:rsidRDefault="00152D83" w:rsidP="0015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D83" w:rsidRPr="00152D83" w:rsidRDefault="00152D83" w:rsidP="00152D8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</w:r>
      <w:r w:rsidRPr="00152D83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386"/>
        <w:gridCol w:w="1559"/>
      </w:tblGrid>
      <w:tr w:rsidR="00152D83" w:rsidRPr="00152D83" w:rsidTr="00152D83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1 353 692,0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184 184,7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157 402,8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23 834,4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224 176,6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145 500,0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3 120,6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2 574,9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71 864,0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943 418,2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838 558,4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7 911,4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1 912,5</w:t>
            </w:r>
          </w:p>
        </w:tc>
      </w:tr>
      <w:tr w:rsidR="00152D83" w:rsidRPr="00152D83" w:rsidTr="00152D8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1 912,5</w:t>
            </w:r>
          </w:p>
        </w:tc>
      </w:tr>
    </w:tbl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152D83" w:rsidRPr="00152D83" w:rsidTr="0022705E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152D83" w:rsidRPr="00152D83" w:rsidRDefault="00152D83" w:rsidP="0015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152D83" w:rsidRPr="00152D83" w:rsidRDefault="00152D83" w:rsidP="00152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83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152D83" w:rsidRDefault="00152D8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D65" w:rsidRDefault="00055D65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D65" w:rsidRDefault="00055D65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D65" w:rsidRDefault="00055D65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D65" w:rsidRDefault="00055D65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55D65" w:rsidRPr="00055D65" w:rsidRDefault="00055D65" w:rsidP="00055D6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55D65" w:rsidRPr="00055D65" w:rsidRDefault="00055D65" w:rsidP="00055D65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55D65" w:rsidRPr="00055D65" w:rsidRDefault="00055D65" w:rsidP="00055D6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55D65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55D65" w:rsidRPr="00055D65" w:rsidRDefault="00055D65" w:rsidP="00055D6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D65" w:rsidRPr="00055D65" w:rsidRDefault="00055D65" w:rsidP="0005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D65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055D65" w:rsidRPr="00055D65" w:rsidRDefault="00055D65" w:rsidP="0005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D65" w:rsidRPr="00055D65" w:rsidRDefault="00055D65" w:rsidP="00055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379"/>
        <w:gridCol w:w="671"/>
        <w:gridCol w:w="760"/>
        <w:gridCol w:w="1366"/>
      </w:tblGrid>
      <w:tr w:rsidR="005F2D46" w:rsidRPr="00055D65" w:rsidTr="005F2D46">
        <w:trPr>
          <w:trHeight w:val="20"/>
          <w:tblHeader/>
        </w:trPr>
        <w:tc>
          <w:tcPr>
            <w:tcW w:w="562" w:type="dxa"/>
            <w:vAlign w:val="center"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1 863 648,7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156 217,2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61 717,3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16 215,5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67 474,2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18 309,1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18 309,1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49 133,6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10 638,7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1 908,7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5F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1 356 286,0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439 928,2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753 489,2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78 028,3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9 659,3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75 181,0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17 329,9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11 512,3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5 817,6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159 270,1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146 559,3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9 833,8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82 713,6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80 920,4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5 547,5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5F2D46" w:rsidRPr="00055D65" w:rsidTr="005F2D46">
        <w:trPr>
          <w:trHeight w:val="20"/>
        </w:trPr>
        <w:tc>
          <w:tcPr>
            <w:tcW w:w="562" w:type="dxa"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F2D46" w:rsidRPr="005F2D46" w:rsidRDefault="005F2D46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6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055D65" w:rsidRPr="00055D65" w:rsidRDefault="00055D65" w:rsidP="00055D65">
      <w:pPr>
        <w:pStyle w:val="ad"/>
        <w:tabs>
          <w:tab w:val="right" w:pos="9640"/>
        </w:tabs>
        <w:ind w:left="284" w:right="-285"/>
        <w:rPr>
          <w:sz w:val="24"/>
          <w:szCs w:val="24"/>
        </w:rPr>
      </w:pPr>
      <w:r w:rsidRPr="00055D65">
        <w:rPr>
          <w:sz w:val="24"/>
          <w:szCs w:val="24"/>
        </w:rPr>
        <w:tab/>
        <w:t>».</w:t>
      </w:r>
    </w:p>
    <w:p w:rsidR="00055D65" w:rsidRPr="00055D65" w:rsidRDefault="00055D65" w:rsidP="00055D65">
      <w:pPr>
        <w:pStyle w:val="ad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055D65" w:rsidRPr="00055D65" w:rsidRDefault="00055D65" w:rsidP="00055D65">
      <w:pPr>
        <w:pStyle w:val="ad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055D65" w:rsidRPr="00055D65" w:rsidRDefault="00055D65" w:rsidP="00055D65">
      <w:pPr>
        <w:pStyle w:val="ad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055D65" w:rsidRPr="00055D65" w:rsidRDefault="00055D65" w:rsidP="00055D6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55D65" w:rsidRPr="00055D65" w:rsidRDefault="00055D65" w:rsidP="00055D6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055D65" w:rsidRPr="00055D65" w:rsidRDefault="00055D65" w:rsidP="00055D6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55D65" w:rsidRPr="00055D65" w:rsidRDefault="00055D65" w:rsidP="00055D6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55D65" w:rsidRPr="00055D65" w:rsidRDefault="00055D65" w:rsidP="00055D6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55D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055D65">
        <w:rPr>
          <w:rFonts w:ascii="Times New Roman" w:hAnsi="Times New Roman" w:cs="Times New Roman"/>
          <w:sz w:val="28"/>
          <w:szCs w:val="28"/>
        </w:rPr>
        <w:tab/>
      </w:r>
      <w:r w:rsidRPr="00055D65">
        <w:rPr>
          <w:rFonts w:ascii="Times New Roman" w:hAnsi="Times New Roman" w:cs="Times New Roman"/>
          <w:sz w:val="28"/>
          <w:szCs w:val="28"/>
        </w:rPr>
        <w:tab/>
      </w:r>
      <w:r w:rsidRPr="00055D65">
        <w:rPr>
          <w:rFonts w:ascii="Times New Roman" w:hAnsi="Times New Roman" w:cs="Times New Roman"/>
          <w:sz w:val="28"/>
          <w:szCs w:val="28"/>
        </w:rPr>
        <w:tab/>
      </w:r>
      <w:r w:rsidRPr="00055D65">
        <w:rPr>
          <w:rFonts w:ascii="Times New Roman" w:hAnsi="Times New Roman" w:cs="Times New Roman"/>
          <w:sz w:val="28"/>
          <w:szCs w:val="28"/>
        </w:rPr>
        <w:tab/>
      </w:r>
      <w:r w:rsidRPr="00055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D65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 w:rsidRPr="00055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65" w:rsidRDefault="00055D65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55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67F28" w:rsidRPr="00067F28" w:rsidRDefault="00067F28" w:rsidP="00067F2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067F28" w:rsidRPr="00067F28" w:rsidRDefault="00067F28" w:rsidP="00067F28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067F28" w:rsidRPr="00067F28" w:rsidRDefault="00067F28" w:rsidP="00067F2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67F28" w:rsidRPr="00067F28" w:rsidRDefault="00067F28" w:rsidP="00067F2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F28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067F28" w:rsidRPr="00067F28" w:rsidRDefault="00067F28" w:rsidP="00067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3"/>
        <w:gridCol w:w="624"/>
        <w:gridCol w:w="624"/>
        <w:gridCol w:w="1361"/>
        <w:gridCol w:w="1361"/>
      </w:tblGrid>
      <w:tr w:rsidR="00067F28" w:rsidRPr="00067F28" w:rsidTr="00067F28">
        <w:trPr>
          <w:trHeight w:val="283"/>
          <w:tblHeader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1 781 294,6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133 536,6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1 330 906,2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1 102 896,4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777 463,5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167 820,4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171 605,0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067F28" w:rsidRPr="00067F28" w:rsidTr="00067F28">
        <w:trPr>
          <w:trHeight w:val="283"/>
        </w:trPr>
        <w:tc>
          <w:tcPr>
            <w:tcW w:w="704" w:type="dxa"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7F28" w:rsidRPr="00067F28" w:rsidRDefault="00067F28" w:rsidP="005F2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8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067F28" w:rsidRPr="00067F28" w:rsidRDefault="00067F28" w:rsidP="00067F28">
      <w:pPr>
        <w:pStyle w:val="ad"/>
        <w:tabs>
          <w:tab w:val="right" w:pos="9640"/>
        </w:tabs>
        <w:ind w:left="284" w:right="-285"/>
        <w:jc w:val="right"/>
        <w:rPr>
          <w:szCs w:val="28"/>
        </w:rPr>
      </w:pPr>
      <w:r w:rsidRPr="00067F28">
        <w:rPr>
          <w:szCs w:val="28"/>
        </w:rPr>
        <w:t>».</w:t>
      </w:r>
    </w:p>
    <w:p w:rsidR="00067F28" w:rsidRPr="00067F28" w:rsidRDefault="00067F28" w:rsidP="00067F28">
      <w:pPr>
        <w:pStyle w:val="ad"/>
        <w:tabs>
          <w:tab w:val="right" w:pos="9640"/>
        </w:tabs>
        <w:ind w:left="284" w:right="-285"/>
        <w:jc w:val="right"/>
        <w:rPr>
          <w:szCs w:val="28"/>
        </w:rPr>
      </w:pPr>
    </w:p>
    <w:p w:rsidR="00067F28" w:rsidRPr="00067F28" w:rsidRDefault="00067F28" w:rsidP="00067F28">
      <w:pPr>
        <w:pStyle w:val="ad"/>
        <w:tabs>
          <w:tab w:val="right" w:pos="9640"/>
        </w:tabs>
        <w:ind w:left="284" w:right="-285"/>
        <w:jc w:val="right"/>
        <w:rPr>
          <w:szCs w:val="28"/>
        </w:rPr>
      </w:pPr>
    </w:p>
    <w:p w:rsidR="00067F28" w:rsidRPr="00067F28" w:rsidRDefault="00067F28" w:rsidP="00067F28">
      <w:pPr>
        <w:pStyle w:val="ad"/>
        <w:tabs>
          <w:tab w:val="right" w:pos="9640"/>
        </w:tabs>
        <w:ind w:left="284" w:right="-285"/>
        <w:jc w:val="right"/>
        <w:rPr>
          <w:szCs w:val="28"/>
        </w:rPr>
      </w:pPr>
    </w:p>
    <w:p w:rsidR="00067F28" w:rsidRPr="00067F28" w:rsidRDefault="00067F28" w:rsidP="00067F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67F28" w:rsidRPr="00067F28" w:rsidRDefault="00067F28" w:rsidP="00067F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067F28" w:rsidRPr="00067F28" w:rsidRDefault="00067F28" w:rsidP="00067F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67F28" w:rsidRPr="00067F28" w:rsidRDefault="00067F28" w:rsidP="00067F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67F28" w:rsidRPr="00067F28" w:rsidRDefault="00067F28" w:rsidP="00067F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067F28">
        <w:rPr>
          <w:rFonts w:ascii="Times New Roman" w:hAnsi="Times New Roman" w:cs="Times New Roman"/>
          <w:sz w:val="28"/>
          <w:szCs w:val="28"/>
        </w:rPr>
        <w:tab/>
      </w:r>
      <w:r w:rsidRPr="00067F28">
        <w:rPr>
          <w:rFonts w:ascii="Times New Roman" w:hAnsi="Times New Roman" w:cs="Times New Roman"/>
          <w:sz w:val="28"/>
          <w:szCs w:val="28"/>
        </w:rPr>
        <w:tab/>
      </w:r>
      <w:r w:rsidRPr="00067F28">
        <w:rPr>
          <w:rFonts w:ascii="Times New Roman" w:hAnsi="Times New Roman" w:cs="Times New Roman"/>
          <w:sz w:val="28"/>
          <w:szCs w:val="28"/>
        </w:rPr>
        <w:tab/>
      </w:r>
      <w:r w:rsidRPr="00067F28">
        <w:rPr>
          <w:rFonts w:ascii="Times New Roman" w:hAnsi="Times New Roman" w:cs="Times New Roman"/>
          <w:sz w:val="28"/>
          <w:szCs w:val="28"/>
        </w:rPr>
        <w:tab/>
      </w:r>
      <w:r w:rsidRPr="00067F28">
        <w:rPr>
          <w:rFonts w:ascii="Times New Roman" w:hAnsi="Times New Roman" w:cs="Times New Roman"/>
          <w:sz w:val="28"/>
          <w:szCs w:val="28"/>
        </w:rPr>
        <w:tab/>
      </w:r>
      <w:r w:rsidRPr="00067F2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67F28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67F28" w:rsidRPr="00067F28" w:rsidRDefault="00067F28" w:rsidP="00067F28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067F28" w:rsidRPr="00067F28" w:rsidRDefault="00067F28" w:rsidP="00067F28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067F28" w:rsidRPr="00067F28" w:rsidRDefault="00067F28" w:rsidP="00067F28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067F28" w:rsidRPr="00067F28" w:rsidRDefault="00067F28" w:rsidP="00067F28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067F28" w:rsidRPr="00067F28" w:rsidRDefault="00067F28" w:rsidP="00067F2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67F28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67F28" w:rsidRPr="00067F28" w:rsidRDefault="00067F28" w:rsidP="00067F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28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067F28" w:rsidRPr="00067F28" w:rsidRDefault="00067F28" w:rsidP="0006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28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067F28" w:rsidRPr="00067F28" w:rsidRDefault="00067F28" w:rsidP="0006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28" w:rsidRPr="00067F28" w:rsidRDefault="00067F28" w:rsidP="00067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2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556"/>
        <w:gridCol w:w="1656"/>
        <w:gridCol w:w="576"/>
        <w:gridCol w:w="1361"/>
      </w:tblGrid>
      <w:tr w:rsidR="00892E10" w:rsidRPr="00892E10" w:rsidTr="00892E10">
        <w:trPr>
          <w:trHeight w:val="20"/>
          <w:tblHeader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sz w:val="24"/>
                <w:szCs w:val="24"/>
              </w:rPr>
              <w:t>1 863 648,7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1 139 561,1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1 069 738,5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438 176,4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130 261,4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130 261,4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реализующие  образовательную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573 033,1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88 404,6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88 404,6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8 543,5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8 543,5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единого государственного экзамена, компенсации за работу по подготовке и проведению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 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44 758,9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69 822,6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34 447,8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23 382,8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3 245,8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20 730,3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2373,6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10 114,3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4 377,0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142 847,3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142 847,3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141 018,6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оздоровления  детей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1 768,7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196 478,7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168 127,0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11 127,0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5 327,0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27 501,7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территории муниципального образования Новокубанский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современной градостроительной документацией»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Cs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Cs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«Переселение граждан из аварийного жилья»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43 061,7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10 223,1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19 495,2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17 085,2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16 985,2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7 854,0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7 604,0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</w:t>
            </w: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46 005,0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46 005,0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38 802,0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36 051,2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07 1 00 60820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85 895,6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85 895,6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1 793,2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2 215,0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отдельным  категориям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труда инструкторов по спорту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продвижение  экономически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9 209,4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9 209,4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5544,0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5544,0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5544,0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13 672,4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политика в области приватизации, управление муниципальной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собственностью и земельными ресурсами»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4 348,7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жилого помещения в муниципальную собственность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1 535,9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16 531,3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16 531,3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13 928,3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20 233,7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20 081,6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112 900,7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56 977,7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55 773,8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4 813,7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39 667,6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39 083,6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39 083,6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15 498,7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4 489,2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4 489,2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полномочий  Краснодарского</w:t>
            </w:r>
            <w:proofErr w:type="gramEnd"/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на поддержку </w:t>
            </w: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инициатив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892E10" w:rsidRPr="00892E10" w:rsidTr="00892E10">
        <w:trPr>
          <w:trHeight w:val="20"/>
        </w:trPr>
        <w:tc>
          <w:tcPr>
            <w:tcW w:w="615" w:type="dxa"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92E10" w:rsidRPr="00892E10" w:rsidRDefault="00892E10" w:rsidP="00892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0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1E1356">
        <w:rPr>
          <w:rFonts w:ascii="Times New Roman" w:hAnsi="Times New Roman" w:cs="Times New Roman"/>
          <w:sz w:val="28"/>
          <w:szCs w:val="28"/>
        </w:rPr>
        <w:tab/>
      </w:r>
      <w:r w:rsidRPr="001E1356">
        <w:rPr>
          <w:rFonts w:ascii="Times New Roman" w:hAnsi="Times New Roman" w:cs="Times New Roman"/>
          <w:sz w:val="28"/>
          <w:szCs w:val="28"/>
        </w:rPr>
        <w:tab/>
      </w:r>
      <w:r w:rsidRPr="001E1356">
        <w:rPr>
          <w:rFonts w:ascii="Times New Roman" w:hAnsi="Times New Roman" w:cs="Times New Roman"/>
          <w:sz w:val="28"/>
          <w:szCs w:val="28"/>
        </w:rPr>
        <w:tab/>
      </w:r>
      <w:r w:rsidRPr="001E1356">
        <w:rPr>
          <w:rFonts w:ascii="Times New Roman" w:hAnsi="Times New Roman" w:cs="Times New Roman"/>
          <w:sz w:val="28"/>
          <w:szCs w:val="28"/>
        </w:rPr>
        <w:tab/>
      </w:r>
      <w:r w:rsidRPr="001E1356">
        <w:rPr>
          <w:rFonts w:ascii="Times New Roman" w:hAnsi="Times New Roman" w:cs="Times New Roman"/>
          <w:sz w:val="28"/>
          <w:szCs w:val="28"/>
        </w:rPr>
        <w:tab/>
      </w:r>
      <w:r w:rsidRPr="001E135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E135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67F28" w:rsidRDefault="00067F28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E10" w:rsidRDefault="00892E10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Pr="001E1356" w:rsidRDefault="001E1356" w:rsidP="001E135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E135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1E1356" w:rsidRPr="001E1356" w:rsidRDefault="001E1356" w:rsidP="001E135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E1356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E1356" w:rsidRPr="001E1356" w:rsidRDefault="001E1356" w:rsidP="001E135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E1356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E1356" w:rsidRPr="001E1356" w:rsidRDefault="001E1356" w:rsidP="001E1356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1E1356" w:rsidRPr="001E1356" w:rsidRDefault="001E1356" w:rsidP="001E1356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1E1356" w:rsidRPr="001E1356" w:rsidRDefault="001E1356" w:rsidP="001E1356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1E1356" w:rsidRPr="001E1356" w:rsidRDefault="001E1356" w:rsidP="001E1356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1E1356" w:rsidRPr="001E1356" w:rsidRDefault="001E1356" w:rsidP="001E1356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E1356" w:rsidRPr="001E1356" w:rsidRDefault="001E1356" w:rsidP="001E135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E1356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E1356" w:rsidRPr="001E1356" w:rsidRDefault="001E1356" w:rsidP="001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56" w:rsidRPr="001E1356" w:rsidRDefault="001E1356" w:rsidP="001E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5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1E1356" w:rsidRPr="001E1356" w:rsidRDefault="001E1356" w:rsidP="001E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56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1E1356" w:rsidRPr="001E1356" w:rsidRDefault="001E1356" w:rsidP="001E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56" w:rsidRPr="001E1356" w:rsidRDefault="001E1356" w:rsidP="001E1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356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969"/>
        <w:gridCol w:w="1680"/>
        <w:gridCol w:w="680"/>
        <w:gridCol w:w="1417"/>
        <w:gridCol w:w="1361"/>
      </w:tblGrid>
      <w:tr w:rsidR="00A22181" w:rsidRPr="00A22181" w:rsidTr="0022705E">
        <w:trPr>
          <w:trHeight w:val="20"/>
          <w:tblHeader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1 781 294,6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1 565 431,9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1 028 272,7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1 037 035,6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970 553,6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979 199,7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410 399,8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408 492,4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реализующие  образовательную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3108,1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515 920,7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526 189,5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01 1 02 00590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7164,1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01 1 02 60860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40 747,7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41 036,5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E1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01 2 02 10220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13 400,6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13 517,4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3035,4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7 460,8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7 339,4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автономным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02 2 00 10160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156 318,6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160 224,6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156 318,6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160 224,6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151 167,3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155 073,3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03 1 01 61020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Социальное обеспечение и иные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03 1 01 60730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1072,8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1072,8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 1 01 R0820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отдыха,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оздоровления  детей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5 091,3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5 091,3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289 780,3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53 129,3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264 775,5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27 000,0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проектно</w:t>
            </w:r>
            <w:proofErr w:type="spell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24 154,8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25 279,3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«Обеспечение территории муниципального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04 5 00 00000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05 9 00 00000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36 842,1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36 842,1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9 904,5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9 904,5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5 447,4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14 754,0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14 754,0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14 754,0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14 754,0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14 654,0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14 654,0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42 281,8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41 211,4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42 281,8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41 211,4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37 184,5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37 188,5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34 640,2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34 644,2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07 1 00 60820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межпоселенческих</w:t>
            </w:r>
            <w:proofErr w:type="spell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подключению общедоступных библиотек,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находящихся  в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собственности, в сети "Интернет" и развитию системы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Муниципальная программа муниципального образования </w:t>
            </w: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08 0 00 00000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46 472,9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41 202,2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46 472,9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41 202,2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25 791,5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25 791,5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08 0 00 10100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1028,7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Капитальные вложения в объекты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08 1 00 S2620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1028,7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отдельным  категориям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3278,4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3278,4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2 792,1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09 1 00 00590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«Формирование и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продвижение  экономически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10 1 00 10200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10 1 00 10200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8 223,9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8 223,9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br/>
              <w:t>По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12 1 01 10270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4524,0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4524,0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10 983,4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10 983,4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2 038,7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Управление  муниципальным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13 302,3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13 301,3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13 302,3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13 301,3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13 613,6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13 613,6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13 613,6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13 613,6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13 460,5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13 460,5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услуг для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102 154,1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102 237,0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функций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3 471,2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3 554,1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38 712,6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38 712,6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50 9 01 00000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50 9 09 00000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332,0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</w:t>
            </w:r>
            <w:proofErr w:type="gramStart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полномочий  Краснодарского</w:t>
            </w:r>
            <w:proofErr w:type="gramEnd"/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</w:t>
            </w: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99 1 00 62600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30 000,0</w:t>
            </w:r>
          </w:p>
        </w:tc>
      </w:tr>
      <w:tr w:rsidR="00A22181" w:rsidRPr="00A22181" w:rsidTr="0022705E">
        <w:trPr>
          <w:trHeight w:val="20"/>
        </w:trPr>
        <w:tc>
          <w:tcPr>
            <w:tcW w:w="624" w:type="dxa"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2181" w:rsidRPr="00A22181" w:rsidRDefault="00A22181" w:rsidP="00A22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22181">
              <w:rPr>
                <w:rFonts w:ascii="Times New Roman" w:hAnsi="Times New Roman" w:cs="Times New Roman"/>
                <w:sz w:val="23"/>
                <w:szCs w:val="23"/>
              </w:rPr>
              <w:t>30 000,0</w:t>
            </w:r>
          </w:p>
        </w:tc>
      </w:tr>
    </w:tbl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356" w:rsidRDefault="001E1356" w:rsidP="00067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181" w:rsidRPr="00A22181" w:rsidRDefault="00A2218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181" w:rsidRPr="00A22181" w:rsidRDefault="00A22181" w:rsidP="00A221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A22181" w:rsidRPr="00A22181" w:rsidRDefault="00A22181" w:rsidP="00A221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A22181" w:rsidRPr="00A22181" w:rsidRDefault="00A22181" w:rsidP="00A221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22181" w:rsidRPr="00A22181" w:rsidRDefault="00A22181" w:rsidP="00A221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22181" w:rsidRPr="00A22181" w:rsidRDefault="00A22181" w:rsidP="00A221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A22181">
        <w:rPr>
          <w:rFonts w:ascii="Times New Roman" w:hAnsi="Times New Roman" w:cs="Times New Roman"/>
          <w:sz w:val="28"/>
          <w:szCs w:val="28"/>
        </w:rPr>
        <w:tab/>
      </w:r>
      <w:r w:rsidRPr="00A22181">
        <w:rPr>
          <w:rFonts w:ascii="Times New Roman" w:hAnsi="Times New Roman" w:cs="Times New Roman"/>
          <w:sz w:val="28"/>
          <w:szCs w:val="28"/>
        </w:rPr>
        <w:tab/>
      </w:r>
      <w:r w:rsidRPr="00A22181">
        <w:rPr>
          <w:rFonts w:ascii="Times New Roman" w:hAnsi="Times New Roman" w:cs="Times New Roman"/>
          <w:sz w:val="28"/>
          <w:szCs w:val="28"/>
        </w:rPr>
        <w:tab/>
      </w:r>
      <w:r w:rsidRPr="00A22181">
        <w:rPr>
          <w:rFonts w:ascii="Times New Roman" w:hAnsi="Times New Roman" w:cs="Times New Roman"/>
          <w:sz w:val="28"/>
          <w:szCs w:val="28"/>
        </w:rPr>
        <w:tab/>
      </w:r>
      <w:r w:rsidRPr="00A22181">
        <w:rPr>
          <w:rFonts w:ascii="Times New Roman" w:hAnsi="Times New Roman" w:cs="Times New Roman"/>
          <w:sz w:val="28"/>
          <w:szCs w:val="28"/>
        </w:rPr>
        <w:tab/>
      </w:r>
      <w:r w:rsidRPr="00A2218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2218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A22181" w:rsidRDefault="00A2218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Pr="009F77C3" w:rsidRDefault="009F77C3" w:rsidP="009F77C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77C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9F77C3" w:rsidRPr="009F77C3" w:rsidRDefault="009F77C3" w:rsidP="009F77C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77C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F77C3" w:rsidRPr="009F77C3" w:rsidRDefault="009F77C3" w:rsidP="009F77C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77C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F77C3" w:rsidRPr="009F77C3" w:rsidRDefault="00D620ED" w:rsidP="009F77C3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9F77C3" w:rsidRPr="009F77C3" w:rsidRDefault="009F77C3" w:rsidP="009F77C3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77C3" w:rsidRPr="009F77C3" w:rsidRDefault="009F77C3" w:rsidP="009F77C3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9F77C3" w:rsidRPr="009F77C3" w:rsidRDefault="009F77C3" w:rsidP="009F77C3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F77C3" w:rsidRPr="009F77C3" w:rsidRDefault="009F77C3" w:rsidP="009F77C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9F77C3" w:rsidRPr="009F77C3" w:rsidRDefault="009F77C3" w:rsidP="009F77C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77C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F77C3" w:rsidRPr="009F77C3" w:rsidRDefault="009F77C3" w:rsidP="009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C3" w:rsidRPr="009F77C3" w:rsidRDefault="009F77C3" w:rsidP="009F77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C3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9F77C3" w:rsidRPr="009F77C3" w:rsidRDefault="009F77C3" w:rsidP="009F77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7C3" w:rsidRPr="009F77C3" w:rsidRDefault="009F77C3" w:rsidP="009F7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605"/>
        <w:gridCol w:w="490"/>
        <w:gridCol w:w="667"/>
        <w:gridCol w:w="1663"/>
        <w:gridCol w:w="576"/>
        <w:gridCol w:w="1408"/>
      </w:tblGrid>
      <w:tr w:rsidR="009D6BF7" w:rsidRPr="009D6BF7" w:rsidTr="001C554D">
        <w:trPr>
          <w:trHeight w:val="20"/>
          <w:tblHeader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1 863 648,7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205 726,7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123 145,1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61 717,3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56 977,7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55 773,8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4 813,7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53 276,5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5 177,0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администрации муниципального образования Новокубанский район в периодических изданиях.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2 138,0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39 367,6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39 367,6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39 083,6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39 083,6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15 498,7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Новокубанский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9 298,0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9 298,0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9 166,0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7 854,0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7 604,0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полномочий  Краснодарского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49 133,6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3 890,1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продвижение  экономически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8 700,0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21 917,8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16 367,3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13 928,3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13 928,3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13 928,3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13 928,3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2 429,0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2 429,0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2 429,0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2 429,0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2 429,0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5 547,5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61 356,9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переподготовке и повышению квалификации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11 733,7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1 535,9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1 938,7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1 325 254,5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1 317 343,1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439 928,2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430 200,0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430 200,0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430 200,0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130 261,4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130 261,4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2 182,9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9 728,2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6 667,4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753 489,2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586 738,2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586 738,2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572 968,1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88 404,6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88 404,6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3 369,1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8 543,5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8 543,5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дополнительную помощь местным бюджетам для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155 129,9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155 000,0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11 621,1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9 597,1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48 914,2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44 758,9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оздоровления  детей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74 268,0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69 822,6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34 447,8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23 382,8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3 245,8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20 730,3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реализующие  образовательную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46 444,0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29 114,1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29 114,1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17 329,9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11 512,3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11 285,3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11 285,3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7 246,8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7 246,8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5 817,6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5 817,6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5 817,6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2 750,8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81 213,6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81 213,6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79 420,4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79 392,4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79 392,4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40 400,1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1 555,0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отдельным  категориям</w:t>
            </w:r>
            <w:proofErr w:type="gram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спортивной подготовки в соответствии с требованиями федеральных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</w:t>
            </w: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Cs/>
                <w:sz w:val="24"/>
                <w:szCs w:val="24"/>
              </w:rPr>
              <w:t>6 960,8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9 214,4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8 301,4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D6BF7" w:rsidRPr="009D6BF7" w:rsidTr="001C554D">
        <w:trPr>
          <w:trHeight w:val="20"/>
        </w:trPr>
        <w:tc>
          <w:tcPr>
            <w:tcW w:w="562" w:type="dxa"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D6BF7" w:rsidRPr="009D6BF7" w:rsidRDefault="009D6BF7" w:rsidP="009D6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F77C3" w:rsidRPr="009F77C3" w:rsidRDefault="009F77C3" w:rsidP="009F7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Pr="009F77C3" w:rsidRDefault="009F77C3" w:rsidP="009F77C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F77C3" w:rsidRPr="009F77C3" w:rsidRDefault="009F77C3" w:rsidP="009F77C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F77C3" w:rsidRPr="009F77C3" w:rsidRDefault="009F77C3" w:rsidP="009F77C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F77C3" w:rsidRPr="009F77C3" w:rsidRDefault="009F77C3" w:rsidP="009F77C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F77C3" w:rsidRPr="009F77C3" w:rsidRDefault="009F77C3" w:rsidP="009F77C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F77C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9F77C3">
        <w:rPr>
          <w:rFonts w:ascii="Times New Roman" w:hAnsi="Times New Roman" w:cs="Times New Roman"/>
          <w:sz w:val="28"/>
          <w:szCs w:val="28"/>
        </w:rPr>
        <w:tab/>
      </w:r>
      <w:r w:rsidRPr="009F77C3">
        <w:rPr>
          <w:rFonts w:ascii="Times New Roman" w:hAnsi="Times New Roman" w:cs="Times New Roman"/>
          <w:sz w:val="28"/>
          <w:szCs w:val="28"/>
        </w:rPr>
        <w:tab/>
      </w:r>
      <w:r w:rsidRPr="009F77C3">
        <w:rPr>
          <w:rFonts w:ascii="Times New Roman" w:hAnsi="Times New Roman" w:cs="Times New Roman"/>
          <w:sz w:val="28"/>
          <w:szCs w:val="28"/>
        </w:rPr>
        <w:tab/>
      </w:r>
      <w:r w:rsidRPr="009F77C3">
        <w:rPr>
          <w:rFonts w:ascii="Times New Roman" w:hAnsi="Times New Roman" w:cs="Times New Roman"/>
          <w:sz w:val="28"/>
          <w:szCs w:val="28"/>
        </w:rPr>
        <w:tab/>
      </w:r>
      <w:r w:rsidRPr="009F77C3">
        <w:rPr>
          <w:rFonts w:ascii="Times New Roman" w:hAnsi="Times New Roman" w:cs="Times New Roman"/>
          <w:sz w:val="28"/>
          <w:szCs w:val="28"/>
        </w:rPr>
        <w:tab/>
      </w:r>
      <w:r w:rsidRPr="009F77C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F77C3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7C3" w:rsidRDefault="009F77C3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A22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Pr="00815971" w:rsidRDefault="00815971" w:rsidP="0081597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159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:rsidR="00815971" w:rsidRPr="00815971" w:rsidRDefault="00815971" w:rsidP="0081597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15971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15971" w:rsidRPr="00815971" w:rsidRDefault="00815971" w:rsidP="0081597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1597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15971" w:rsidRPr="00815971" w:rsidRDefault="00D620ED" w:rsidP="0081597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815971" w:rsidRPr="00815971" w:rsidRDefault="00815971" w:rsidP="00815971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5971" w:rsidRPr="00815971" w:rsidRDefault="00815971" w:rsidP="00815971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815971" w:rsidRPr="00815971" w:rsidRDefault="00815971" w:rsidP="00815971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815971" w:rsidRPr="00815971" w:rsidRDefault="00815971" w:rsidP="00815971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815971" w:rsidRPr="00815971" w:rsidRDefault="00815971" w:rsidP="0081597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15971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15971" w:rsidRPr="00815971" w:rsidRDefault="00815971" w:rsidP="00815971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15971" w:rsidRPr="00815971" w:rsidRDefault="00815971" w:rsidP="0081597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71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815971" w:rsidRPr="00815971" w:rsidRDefault="00815971" w:rsidP="0081597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71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815971" w:rsidRPr="00815971" w:rsidRDefault="00815971" w:rsidP="00815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35"/>
        <w:gridCol w:w="588"/>
        <w:gridCol w:w="478"/>
        <w:gridCol w:w="536"/>
        <w:gridCol w:w="1587"/>
        <w:gridCol w:w="561"/>
        <w:gridCol w:w="1361"/>
        <w:gridCol w:w="1361"/>
      </w:tblGrid>
      <w:tr w:rsidR="00815971" w:rsidRPr="00815971" w:rsidTr="0022705E">
        <w:trPr>
          <w:trHeight w:val="20"/>
          <w:tblHeader/>
        </w:trPr>
        <w:tc>
          <w:tcPr>
            <w:tcW w:w="545" w:type="dxa"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Вед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81597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202</w:t>
            </w: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1597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1 781 294,6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1 565 431,9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173 447,6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172 155,0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103 210,5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103 293,4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Новокубанский район «Информационное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жителей»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br/>
              <w:t>По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br w:type="page"/>
              <w:t xml:space="preserve"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50 9 09 00000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«Построение (развитие) и внедрение аппаратно-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программного комплекса "Безопасный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полномочий  Краснодарского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Закупка товаров, работ 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41 073,4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поддержке сельскохозяйственного производства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полномочий Краснодарского края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Новокубанский район «Экономическое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«Формирование и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продвижение  экономически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образования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Новокубанский район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"Переселение граждан из аварийного жилья"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05 9 00 00000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Охрана  окружающей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среды»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проектно</w:t>
            </w:r>
            <w:proofErr w:type="spell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Поддержка социально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ориентированных некоммерческих организаций.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15 530,3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Иные бюджетные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60 582,0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60 460,6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Управление  муниципальным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      имуществом связанное с оценкой недвижимости, признанием прав и регулированием отношений по  муниципальной    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«Муниципальная политика в области приватизации, управление муниципальной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мер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1 301 957,7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1 073 945,1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1 293 221,2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1 065 208,6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408 622,1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бюджетным, автономным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777 463,5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551 952,7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519 406,1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529 670,8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519 406,1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529 670,8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515 920,7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526 189,5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Стимулирование отдельных категорий работников муниципальных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br/>
              <w:t>единого государственного экзамена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материально-технической базы для формирования у обучающихся современных технологических 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гуманитарных навыков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E1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247 905,5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12 130,0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247 775,5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43 193,0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42 481,8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40 747,7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41 036,5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отдыха,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оздоровления  детей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13 400,6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13 517,4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 по организации питания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выплаты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реализующие  образовательную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42 713,8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41 643,4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03 1 04 00000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муниципальной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12 318,9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6 804,8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03 1 02 00000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том числе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межпоселенческих</w:t>
            </w:r>
            <w:proofErr w:type="spell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 и библиотек городского округа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подключению общедоступных библиотек,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находящихся  в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собственности, в сети "Интернет" и развитию системы библиотечного дела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40 730,2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40 730,2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39 045,0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муниципального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25 791,5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25 791,5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отдельным  категориям</w:t>
            </w:r>
            <w:proofErr w:type="gramEnd"/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 работников муниципальных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12 630,0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1 225,7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528,7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спортивной инфраструктуры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спортивно технологическим оборудованием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105 369,7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109 275,7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Социальное обеспечение и иные выплаты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организации и осуществлению деятельности по опеке и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30 000,0</w:t>
            </w:r>
          </w:p>
        </w:tc>
      </w:tr>
      <w:tr w:rsidR="00815971" w:rsidRPr="00815971" w:rsidTr="0022705E">
        <w:trPr>
          <w:trHeight w:val="20"/>
        </w:trPr>
        <w:tc>
          <w:tcPr>
            <w:tcW w:w="545" w:type="dxa"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15971" w:rsidRPr="00815971" w:rsidRDefault="00815971" w:rsidP="00815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15971">
              <w:rPr>
                <w:rFonts w:ascii="Times New Roman" w:hAnsi="Times New Roman" w:cs="Times New Roman"/>
                <w:sz w:val="23"/>
                <w:szCs w:val="23"/>
              </w:rPr>
              <w:t>30 000,0</w:t>
            </w:r>
          </w:p>
        </w:tc>
      </w:tr>
    </w:tbl>
    <w:p w:rsidR="00815971" w:rsidRDefault="00815971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Pr="00815971" w:rsidRDefault="00815971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Pr="00815971" w:rsidRDefault="00815971" w:rsidP="0081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15971" w:rsidRPr="00815971" w:rsidRDefault="00815971" w:rsidP="0081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15971" w:rsidRPr="00815971" w:rsidRDefault="00815971" w:rsidP="0081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15971" w:rsidRPr="00815971" w:rsidRDefault="00815971" w:rsidP="0081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7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15971" w:rsidRPr="00815971" w:rsidRDefault="00815971" w:rsidP="0081597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971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815971">
        <w:rPr>
          <w:rFonts w:ascii="Times New Roman" w:hAnsi="Times New Roman" w:cs="Times New Roman"/>
          <w:sz w:val="28"/>
          <w:szCs w:val="28"/>
        </w:rPr>
        <w:tab/>
      </w:r>
      <w:r w:rsidRPr="00815971">
        <w:rPr>
          <w:rFonts w:ascii="Times New Roman" w:hAnsi="Times New Roman" w:cs="Times New Roman"/>
          <w:sz w:val="28"/>
          <w:szCs w:val="28"/>
        </w:rPr>
        <w:tab/>
      </w:r>
      <w:r w:rsidRPr="00815971">
        <w:rPr>
          <w:rFonts w:ascii="Times New Roman" w:hAnsi="Times New Roman" w:cs="Times New Roman"/>
          <w:sz w:val="28"/>
          <w:szCs w:val="28"/>
        </w:rPr>
        <w:tab/>
      </w:r>
      <w:r w:rsidRPr="00815971">
        <w:rPr>
          <w:rFonts w:ascii="Times New Roman" w:hAnsi="Times New Roman" w:cs="Times New Roman"/>
          <w:sz w:val="28"/>
          <w:szCs w:val="28"/>
        </w:rPr>
        <w:tab/>
      </w:r>
      <w:r w:rsidRPr="00815971">
        <w:rPr>
          <w:rFonts w:ascii="Times New Roman" w:hAnsi="Times New Roman" w:cs="Times New Roman"/>
          <w:sz w:val="28"/>
          <w:szCs w:val="28"/>
        </w:rPr>
        <w:tab/>
      </w:r>
      <w:r w:rsidRPr="0081597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1597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815971" w:rsidRDefault="00815971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71" w:rsidRDefault="00815971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523E1D" w:rsidRPr="00523E1D" w:rsidRDefault="00D620ED" w:rsidP="00523E1D">
      <w:pPr>
        <w:tabs>
          <w:tab w:val="left" w:pos="5245"/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523E1D" w:rsidRPr="00523E1D" w:rsidRDefault="00523E1D" w:rsidP="00523E1D">
      <w:pPr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23E1D" w:rsidRPr="00523E1D" w:rsidTr="0022705E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ind w:left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sz w:val="28"/>
                <w:szCs w:val="28"/>
              </w:rPr>
              <w:t>Приложение № 14</w:t>
            </w:r>
          </w:p>
        </w:tc>
      </w:tr>
      <w:tr w:rsidR="00523E1D" w:rsidRPr="00523E1D" w:rsidTr="0022705E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23E1D" w:rsidRPr="00523E1D" w:rsidRDefault="00523E1D" w:rsidP="00523E1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муниципального</w:t>
            </w:r>
          </w:p>
        </w:tc>
      </w:tr>
      <w:tr w:rsidR="00523E1D" w:rsidRPr="00523E1D" w:rsidTr="0022705E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23E1D" w:rsidRPr="00523E1D" w:rsidRDefault="00523E1D" w:rsidP="00523E1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Новокубанский район</w:t>
            </w:r>
          </w:p>
        </w:tc>
      </w:tr>
      <w:tr w:rsidR="00523E1D" w:rsidRPr="00523E1D" w:rsidTr="0022705E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23E1D" w:rsidRPr="00523E1D" w:rsidRDefault="00523E1D" w:rsidP="00523E1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bCs/>
                <w:sz w:val="28"/>
                <w:szCs w:val="28"/>
              </w:rPr>
              <w:t>от 21 ноября 2019 года № 482</w:t>
            </w:r>
          </w:p>
          <w:p w:rsidR="00523E1D" w:rsidRPr="00523E1D" w:rsidRDefault="00523E1D" w:rsidP="00523E1D">
            <w:pPr>
              <w:tabs>
                <w:tab w:val="left" w:pos="4820"/>
                <w:tab w:val="left" w:pos="9653"/>
              </w:tabs>
              <w:spacing w:after="0" w:line="240" w:lineRule="auto"/>
              <w:ind w:left="49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E1D" w:rsidRPr="00523E1D" w:rsidTr="0022705E">
        <w:trPr>
          <w:cantSplit/>
        </w:trPr>
        <w:tc>
          <w:tcPr>
            <w:tcW w:w="96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523E1D" w:rsidRPr="00523E1D" w:rsidRDefault="00523E1D" w:rsidP="00523E1D">
            <w:pPr>
              <w:tabs>
                <w:tab w:val="left" w:pos="4820"/>
                <w:tab w:val="left" w:pos="96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1D" w:rsidRPr="00523E1D" w:rsidTr="0022705E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бюджетных ассигнований, направляемых на социальную</w:t>
            </w:r>
          </w:p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детей и семей, имеющих детей на 2020 год </w:t>
            </w:r>
          </w:p>
        </w:tc>
      </w:tr>
      <w:tr w:rsidR="00523E1D" w:rsidRPr="00523E1D" w:rsidTr="0022705E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3E1D" w:rsidRPr="00523E1D" w:rsidTr="0022705E">
        <w:trPr>
          <w:cantSplit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7314"/>
        <w:gridCol w:w="1701"/>
      </w:tblGrid>
      <w:tr w:rsidR="00523E1D" w:rsidRPr="00523E1D" w:rsidTr="0022705E">
        <w:trPr>
          <w:cantSplit/>
          <w:trHeight w:val="41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23E1D" w:rsidRPr="00523E1D" w:rsidTr="0022705E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7 911,4</w:t>
            </w:r>
          </w:p>
        </w:tc>
      </w:tr>
      <w:tr w:rsidR="00523E1D" w:rsidRPr="00523E1D" w:rsidTr="0022705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1D" w:rsidRPr="00523E1D" w:rsidRDefault="00523E1D" w:rsidP="0052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523E1D" w:rsidRPr="00523E1D" w:rsidTr="0022705E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1 468,5</w:t>
            </w:r>
          </w:p>
        </w:tc>
      </w:tr>
      <w:tr w:rsidR="00523E1D" w:rsidRPr="00523E1D" w:rsidTr="0022705E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523E1D" w:rsidRPr="00523E1D" w:rsidTr="0022705E">
        <w:trPr>
          <w:cantSplit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146 576,1</w:t>
            </w:r>
          </w:p>
        </w:tc>
      </w:tr>
    </w:tbl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3E1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23E1D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proofErr w:type="gramEnd"/>
      <w:r w:rsidRPr="0052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71" w:rsidRDefault="00815971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523E1D" w:rsidRPr="00523E1D" w:rsidRDefault="00D620ED" w:rsidP="00523E1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523E1D" w:rsidRPr="00523E1D" w:rsidRDefault="00523E1D" w:rsidP="00523E1D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523E1D" w:rsidRPr="00523E1D" w:rsidRDefault="00523E1D" w:rsidP="00523E1D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«Приложение № 16</w:t>
      </w:r>
    </w:p>
    <w:p w:rsidR="00523E1D" w:rsidRPr="00523E1D" w:rsidRDefault="00523E1D" w:rsidP="00523E1D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523E1D" w:rsidRPr="00523E1D" w:rsidRDefault="00523E1D" w:rsidP="00523E1D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523E1D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523E1D" w:rsidRPr="00523E1D" w:rsidRDefault="00523E1D" w:rsidP="00523E1D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E1D" w:rsidRPr="00523E1D" w:rsidRDefault="00523E1D" w:rsidP="00523E1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1D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523E1D" w:rsidRPr="00523E1D" w:rsidRDefault="00523E1D" w:rsidP="00523E1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23E1D" w:rsidRPr="00523E1D" w:rsidRDefault="00523E1D" w:rsidP="00523E1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5329"/>
        <w:gridCol w:w="1361"/>
      </w:tblGrid>
      <w:tr w:rsidR="00523E1D" w:rsidRPr="00523E1D" w:rsidTr="0022705E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523E1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45 022,6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905 01 02 00 00 00 0000 000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905 01 02 00 00 00 0000 700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905 01 02 00 00 05 0000 710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-6 394,8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</w:t>
            </w:r>
            <w:proofErr w:type="gramEnd"/>
            <w:r w:rsidRPr="00523E1D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  <w:proofErr w:type="gramStart"/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другим  бюджетам</w:t>
            </w:r>
            <w:proofErr w:type="gramEnd"/>
            <w:r w:rsidRPr="00523E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РФ из бюджетов муниципальных районов в 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9 750,0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38 417,4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1 842 258,4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1 842 258,4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1 842 258,4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905 01 05 02 01 05 0000 510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1 842 258,4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1 880 675,8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1 880 675,8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1 880 675,8</w:t>
            </w:r>
          </w:p>
        </w:tc>
      </w:tr>
      <w:tr w:rsidR="00523E1D" w:rsidRPr="00523E1D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D" w:rsidRPr="00523E1D" w:rsidRDefault="00523E1D" w:rsidP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1D" w:rsidRPr="00523E1D" w:rsidRDefault="00523E1D" w:rsidP="0052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E1D" w:rsidRPr="00523E1D" w:rsidRDefault="00523E1D" w:rsidP="00523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D">
              <w:rPr>
                <w:rFonts w:ascii="Times New Roman" w:hAnsi="Times New Roman" w:cs="Times New Roman"/>
                <w:sz w:val="24"/>
                <w:szCs w:val="24"/>
              </w:rPr>
              <w:t>1 880 675,8</w:t>
            </w:r>
          </w:p>
        </w:tc>
      </w:tr>
    </w:tbl>
    <w:p w:rsidR="00523E1D" w:rsidRPr="00523E1D" w:rsidRDefault="00523E1D" w:rsidP="00523E1D">
      <w:pPr>
        <w:pStyle w:val="ad"/>
        <w:ind w:left="8640" w:right="-1" w:firstLine="720"/>
        <w:rPr>
          <w:sz w:val="24"/>
          <w:szCs w:val="24"/>
        </w:rPr>
      </w:pPr>
      <w:r w:rsidRPr="00523E1D">
        <w:rPr>
          <w:sz w:val="24"/>
          <w:szCs w:val="24"/>
        </w:rPr>
        <w:t>».</w:t>
      </w:r>
    </w:p>
    <w:p w:rsidR="00523E1D" w:rsidRPr="00523E1D" w:rsidRDefault="00523E1D" w:rsidP="00523E1D">
      <w:pPr>
        <w:pStyle w:val="ad"/>
        <w:ind w:left="0" w:right="-1"/>
        <w:rPr>
          <w:sz w:val="24"/>
          <w:szCs w:val="24"/>
        </w:rPr>
      </w:pPr>
    </w:p>
    <w:p w:rsidR="00523E1D" w:rsidRPr="00523E1D" w:rsidRDefault="00523E1D" w:rsidP="00523E1D">
      <w:pPr>
        <w:pStyle w:val="ad"/>
        <w:ind w:left="0" w:right="-1"/>
        <w:rPr>
          <w:sz w:val="24"/>
          <w:szCs w:val="24"/>
        </w:rPr>
      </w:pPr>
    </w:p>
    <w:p w:rsidR="00523E1D" w:rsidRPr="00523E1D" w:rsidRDefault="00523E1D" w:rsidP="00523E1D">
      <w:pPr>
        <w:pStyle w:val="ad"/>
        <w:ind w:left="0" w:right="-1"/>
        <w:rPr>
          <w:sz w:val="24"/>
          <w:szCs w:val="24"/>
        </w:rPr>
      </w:pP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1D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1D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1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23E1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23E1D" w:rsidRPr="00523E1D" w:rsidRDefault="00523E1D" w:rsidP="0052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23E1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</w:r>
      <w:r w:rsidRPr="00523E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523E1D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523E1D" w:rsidRDefault="00523E1D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Default="00656717" w:rsidP="00523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Pr="00656717" w:rsidRDefault="00656717" w:rsidP="00656717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5671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11</w:t>
      </w:r>
    </w:p>
    <w:p w:rsidR="00656717" w:rsidRPr="00656717" w:rsidRDefault="00656717" w:rsidP="0065671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5671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656717" w:rsidRPr="00656717" w:rsidRDefault="00656717" w:rsidP="0065671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5671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56717" w:rsidRPr="00656717" w:rsidRDefault="00D620ED" w:rsidP="00656717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152D83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sz w:val="28"/>
          <w:szCs w:val="28"/>
        </w:rPr>
        <w:t>571</w:t>
      </w:r>
    </w:p>
    <w:p w:rsidR="00656717" w:rsidRPr="00656717" w:rsidRDefault="00656717" w:rsidP="0065671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6717" w:rsidRPr="00656717" w:rsidRDefault="00656717" w:rsidP="0065671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656717" w:rsidRPr="00656717" w:rsidRDefault="00656717" w:rsidP="00656717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656717" w:rsidRPr="00656717" w:rsidRDefault="00656717" w:rsidP="00656717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656717" w:rsidRPr="00656717" w:rsidRDefault="00656717" w:rsidP="0065671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56717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656717" w:rsidRPr="00656717" w:rsidRDefault="00656717" w:rsidP="006567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6717" w:rsidRPr="00656717" w:rsidRDefault="00656717" w:rsidP="006567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17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656717" w:rsidRPr="00656717" w:rsidRDefault="00656717" w:rsidP="006567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56717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656717" w:rsidRPr="00656717" w:rsidRDefault="00656717" w:rsidP="006567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3743"/>
        <w:gridCol w:w="1560"/>
        <w:gridCol w:w="1417"/>
      </w:tblGrid>
      <w:tr w:rsidR="00656717" w:rsidRPr="00656717" w:rsidTr="0022705E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65671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5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56717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905 01 02 00 00 00 0000 000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905 01 02 00 00 00 0000 700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905 01 02 00 00 05 0000 710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905 01 02 00 00 00 0000 800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905 01 02 00 00 05 0000 810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6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65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предоставленных  другим</w:t>
            </w:r>
            <w:proofErr w:type="gramEnd"/>
            <w:r w:rsidRPr="006567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905 01 05 02 01 00 0000 610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  <w:tr w:rsidR="00656717" w:rsidRPr="00656717" w:rsidTr="0022705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7" w:rsidRPr="00656717" w:rsidRDefault="00656717" w:rsidP="0065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7" w:rsidRPr="00656717" w:rsidRDefault="00656717" w:rsidP="0065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1 793 669,4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717" w:rsidRPr="00656717" w:rsidRDefault="00656717" w:rsidP="00656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7">
              <w:rPr>
                <w:rFonts w:ascii="Times New Roman" w:hAnsi="Times New Roman" w:cs="Times New Roman"/>
                <w:sz w:val="24"/>
                <w:szCs w:val="24"/>
              </w:rPr>
              <w:t>1 591 406,7</w:t>
            </w:r>
          </w:p>
        </w:tc>
      </w:tr>
    </w:tbl>
    <w:p w:rsidR="00656717" w:rsidRPr="00656717" w:rsidRDefault="00656717" w:rsidP="00656717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5671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717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717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71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671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56717" w:rsidRPr="00656717" w:rsidRDefault="00656717" w:rsidP="0065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1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6567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717">
        <w:rPr>
          <w:rFonts w:ascii="Times New Roman" w:hAnsi="Times New Roman" w:cs="Times New Roman"/>
          <w:sz w:val="28"/>
          <w:szCs w:val="28"/>
        </w:rPr>
        <w:tab/>
      </w:r>
      <w:r w:rsidRPr="00656717">
        <w:rPr>
          <w:rFonts w:ascii="Times New Roman" w:hAnsi="Times New Roman" w:cs="Times New Roman"/>
          <w:sz w:val="28"/>
          <w:szCs w:val="28"/>
        </w:rPr>
        <w:tab/>
      </w:r>
      <w:r w:rsidRPr="00656717">
        <w:rPr>
          <w:rFonts w:ascii="Times New Roman" w:hAnsi="Times New Roman" w:cs="Times New Roman"/>
          <w:sz w:val="28"/>
          <w:szCs w:val="28"/>
        </w:rPr>
        <w:tab/>
      </w:r>
      <w:r w:rsidRPr="0065671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56717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656717" w:rsidRPr="00656717" w:rsidRDefault="00656717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717" w:rsidRPr="00656717" w:rsidRDefault="00656717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E1D" w:rsidRDefault="00523E1D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Default="005A4C81" w:rsidP="00656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20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12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20E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20E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5A4C81" w:rsidRPr="00D620ED" w:rsidRDefault="00D620ED" w:rsidP="00D620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620ED">
        <w:rPr>
          <w:rFonts w:ascii="Times New Roman" w:hAnsi="Times New Roman" w:cs="Times New Roman"/>
          <w:bCs/>
          <w:sz w:val="28"/>
          <w:szCs w:val="28"/>
        </w:rPr>
        <w:t>от  20</w:t>
      </w:r>
      <w:proofErr w:type="gramEnd"/>
      <w:r w:rsidRPr="00D620ED">
        <w:rPr>
          <w:rFonts w:ascii="Times New Roman" w:hAnsi="Times New Roman" w:cs="Times New Roman"/>
          <w:bCs/>
          <w:sz w:val="28"/>
          <w:szCs w:val="28"/>
        </w:rPr>
        <w:t xml:space="preserve"> августа  2020 года № 571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«Приложение № 19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5A4C81" w:rsidRPr="00D620ED" w:rsidRDefault="005A4C81" w:rsidP="00D620E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20ED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5A4C81" w:rsidRPr="00D620ED" w:rsidRDefault="005A4C81" w:rsidP="00D620E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4C81" w:rsidRPr="00D620ED" w:rsidRDefault="005A4C81" w:rsidP="00D6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620ED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A4C81" w:rsidRPr="00D620ED" w:rsidRDefault="005A4C81" w:rsidP="00D6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2020 год </w:t>
      </w:r>
    </w:p>
    <w:p w:rsidR="005A4C81" w:rsidRPr="00D620ED" w:rsidRDefault="005A4C81" w:rsidP="00D6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559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5A4C81" w:rsidRPr="00D620ED" w:rsidTr="00D620ED">
        <w:trPr>
          <w:trHeight w:val="113"/>
        </w:trPr>
        <w:tc>
          <w:tcPr>
            <w:tcW w:w="675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</w:tbl>
    <w:p w:rsidR="00D620ED" w:rsidRDefault="00D620ED" w:rsidP="00D6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81" w:rsidRPr="00D620ED" w:rsidRDefault="005A4C81" w:rsidP="00D6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E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620ED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5A4C81" w:rsidRPr="00D620ED" w:rsidRDefault="005A4C81" w:rsidP="00D6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E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Новокубанский район на 2021 и 2022 годы </w:t>
      </w:r>
    </w:p>
    <w:p w:rsidR="005A4C81" w:rsidRPr="00D620ED" w:rsidRDefault="005A4C81" w:rsidP="00D620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0E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1134"/>
        <w:gridCol w:w="1275"/>
      </w:tblGrid>
      <w:tr w:rsidR="005A4C81" w:rsidRPr="00D620ED" w:rsidTr="00D620ED">
        <w:trPr>
          <w:tblHeader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7" w:type="dxa"/>
            <w:vMerge w:val="restart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A4C81" w:rsidRPr="00D620ED" w:rsidTr="00D620ED">
        <w:trPr>
          <w:tblHeader/>
        </w:trPr>
        <w:tc>
          <w:tcPr>
            <w:tcW w:w="671" w:type="dxa"/>
            <w:vMerge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vMerge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275" w:type="dxa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5" w:type="dxa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5A4C81" w:rsidRPr="00D620ED" w:rsidTr="00D620ED">
        <w:tc>
          <w:tcPr>
            <w:tcW w:w="671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A4C81" w:rsidRPr="00D620ED" w:rsidRDefault="005A4C81" w:rsidP="00D62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D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</w:tbl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0ED">
        <w:rPr>
          <w:rFonts w:ascii="Times New Roman" w:hAnsi="Times New Roman" w:cs="Times New Roman"/>
          <w:sz w:val="24"/>
          <w:szCs w:val="24"/>
        </w:rPr>
        <w:t>».</w:t>
      </w:r>
    </w:p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0E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A4C81" w:rsidRPr="00D620ED" w:rsidRDefault="005A4C81" w:rsidP="00D620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0ED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D620ED">
        <w:rPr>
          <w:rFonts w:ascii="Times New Roman" w:hAnsi="Times New Roman" w:cs="Times New Roman"/>
          <w:sz w:val="28"/>
          <w:szCs w:val="28"/>
        </w:rPr>
        <w:tab/>
      </w:r>
      <w:r w:rsidRPr="00D620ED">
        <w:rPr>
          <w:rFonts w:ascii="Times New Roman" w:hAnsi="Times New Roman" w:cs="Times New Roman"/>
          <w:sz w:val="28"/>
          <w:szCs w:val="28"/>
        </w:rPr>
        <w:tab/>
      </w:r>
      <w:r w:rsidRPr="00D620ED">
        <w:rPr>
          <w:rFonts w:ascii="Times New Roman" w:hAnsi="Times New Roman" w:cs="Times New Roman"/>
          <w:sz w:val="28"/>
          <w:szCs w:val="28"/>
        </w:rPr>
        <w:tab/>
      </w:r>
      <w:r w:rsidRPr="00D620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20E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D620ED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proofErr w:type="gramEnd"/>
    </w:p>
    <w:sectPr w:rsidR="005A4C81" w:rsidRPr="00D620ED" w:rsidSect="009B3A1C">
      <w:headerReference w:type="default" r:id="rId8"/>
      <w:type w:val="continuous"/>
      <w:pgSz w:w="11905" w:h="16838"/>
      <w:pgMar w:top="1134" w:right="567" w:bottom="1135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B1" w:rsidRDefault="00435AB1" w:rsidP="00EC0981">
      <w:pPr>
        <w:spacing w:after="0" w:line="240" w:lineRule="auto"/>
      </w:pPr>
      <w:r>
        <w:separator/>
      </w:r>
    </w:p>
  </w:endnote>
  <w:endnote w:type="continuationSeparator" w:id="0">
    <w:p w:rsidR="00435AB1" w:rsidRDefault="00435AB1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B1" w:rsidRDefault="00435AB1" w:rsidP="00EC0981">
      <w:pPr>
        <w:spacing w:after="0" w:line="240" w:lineRule="auto"/>
      </w:pPr>
      <w:r>
        <w:separator/>
      </w:r>
    </w:p>
  </w:footnote>
  <w:footnote w:type="continuationSeparator" w:id="0">
    <w:p w:rsidR="00435AB1" w:rsidRDefault="00435AB1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0ACB" w:rsidRPr="00C8419A" w:rsidRDefault="00A90ACB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BF7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55D65"/>
    <w:rsid w:val="00060589"/>
    <w:rsid w:val="00065277"/>
    <w:rsid w:val="00067F28"/>
    <w:rsid w:val="00077429"/>
    <w:rsid w:val="00082CF7"/>
    <w:rsid w:val="0008585E"/>
    <w:rsid w:val="000866FE"/>
    <w:rsid w:val="0009608B"/>
    <w:rsid w:val="000A3B06"/>
    <w:rsid w:val="000B58E8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00179"/>
    <w:rsid w:val="00112704"/>
    <w:rsid w:val="00112D10"/>
    <w:rsid w:val="00114AB6"/>
    <w:rsid w:val="00115C3E"/>
    <w:rsid w:val="00117F6D"/>
    <w:rsid w:val="0012147C"/>
    <w:rsid w:val="00122419"/>
    <w:rsid w:val="00123F71"/>
    <w:rsid w:val="00125E6F"/>
    <w:rsid w:val="001371A2"/>
    <w:rsid w:val="00137342"/>
    <w:rsid w:val="0014157E"/>
    <w:rsid w:val="00142E7A"/>
    <w:rsid w:val="00143674"/>
    <w:rsid w:val="001451D5"/>
    <w:rsid w:val="00145A51"/>
    <w:rsid w:val="001475DC"/>
    <w:rsid w:val="001514FD"/>
    <w:rsid w:val="00152D83"/>
    <w:rsid w:val="0015381D"/>
    <w:rsid w:val="00154F55"/>
    <w:rsid w:val="00163A9B"/>
    <w:rsid w:val="00167247"/>
    <w:rsid w:val="0017267F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2A11"/>
    <w:rsid w:val="001D4B02"/>
    <w:rsid w:val="001E1356"/>
    <w:rsid w:val="001E164F"/>
    <w:rsid w:val="001E687F"/>
    <w:rsid w:val="001E7A55"/>
    <w:rsid w:val="001F09A4"/>
    <w:rsid w:val="001F3F1F"/>
    <w:rsid w:val="001F7C03"/>
    <w:rsid w:val="00202AB7"/>
    <w:rsid w:val="00211BCF"/>
    <w:rsid w:val="00212E79"/>
    <w:rsid w:val="00220E37"/>
    <w:rsid w:val="00221A1D"/>
    <w:rsid w:val="002363AD"/>
    <w:rsid w:val="0024110C"/>
    <w:rsid w:val="00241EF8"/>
    <w:rsid w:val="00246FE7"/>
    <w:rsid w:val="00261EC7"/>
    <w:rsid w:val="0026686E"/>
    <w:rsid w:val="002711FD"/>
    <w:rsid w:val="002934BB"/>
    <w:rsid w:val="002A28A5"/>
    <w:rsid w:val="002A64D2"/>
    <w:rsid w:val="002A797A"/>
    <w:rsid w:val="002B508C"/>
    <w:rsid w:val="002B5FCF"/>
    <w:rsid w:val="002C7F8B"/>
    <w:rsid w:val="002E7CB2"/>
    <w:rsid w:val="002F0BF0"/>
    <w:rsid w:val="002F42FE"/>
    <w:rsid w:val="00301E3D"/>
    <w:rsid w:val="00301F96"/>
    <w:rsid w:val="00304542"/>
    <w:rsid w:val="0031101F"/>
    <w:rsid w:val="003146EE"/>
    <w:rsid w:val="0031490F"/>
    <w:rsid w:val="00321C2B"/>
    <w:rsid w:val="0032466E"/>
    <w:rsid w:val="00325D01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0C12"/>
    <w:rsid w:val="003B226C"/>
    <w:rsid w:val="003C1732"/>
    <w:rsid w:val="003C5B2B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15F3"/>
    <w:rsid w:val="004339DA"/>
    <w:rsid w:val="00435AB1"/>
    <w:rsid w:val="00446352"/>
    <w:rsid w:val="0044683E"/>
    <w:rsid w:val="00452447"/>
    <w:rsid w:val="00454773"/>
    <w:rsid w:val="004635F4"/>
    <w:rsid w:val="004638F2"/>
    <w:rsid w:val="00463F0B"/>
    <w:rsid w:val="00465C2A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D3EC7"/>
    <w:rsid w:val="004E3C7D"/>
    <w:rsid w:val="004F3EA6"/>
    <w:rsid w:val="004F508C"/>
    <w:rsid w:val="00500166"/>
    <w:rsid w:val="00500D5F"/>
    <w:rsid w:val="00503E8C"/>
    <w:rsid w:val="00510069"/>
    <w:rsid w:val="00510CD3"/>
    <w:rsid w:val="005126B9"/>
    <w:rsid w:val="00514006"/>
    <w:rsid w:val="00517853"/>
    <w:rsid w:val="005234D7"/>
    <w:rsid w:val="00523E1D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320"/>
    <w:rsid w:val="0056376E"/>
    <w:rsid w:val="00571811"/>
    <w:rsid w:val="00573E07"/>
    <w:rsid w:val="005809F4"/>
    <w:rsid w:val="00581047"/>
    <w:rsid w:val="0058367E"/>
    <w:rsid w:val="005838A8"/>
    <w:rsid w:val="00585C34"/>
    <w:rsid w:val="00596D8A"/>
    <w:rsid w:val="005A12E6"/>
    <w:rsid w:val="005A13D6"/>
    <w:rsid w:val="005A4C81"/>
    <w:rsid w:val="005B16C6"/>
    <w:rsid w:val="005B22D9"/>
    <w:rsid w:val="005B3089"/>
    <w:rsid w:val="005C522C"/>
    <w:rsid w:val="005E3F7A"/>
    <w:rsid w:val="005F2D46"/>
    <w:rsid w:val="005F75A4"/>
    <w:rsid w:val="006050EC"/>
    <w:rsid w:val="0061661D"/>
    <w:rsid w:val="00630A26"/>
    <w:rsid w:val="00631B1D"/>
    <w:rsid w:val="006544DC"/>
    <w:rsid w:val="00656717"/>
    <w:rsid w:val="00657B69"/>
    <w:rsid w:val="00657D52"/>
    <w:rsid w:val="0067124D"/>
    <w:rsid w:val="00671DD9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C0864"/>
    <w:rsid w:val="006C71D5"/>
    <w:rsid w:val="006C7CEE"/>
    <w:rsid w:val="006D3A65"/>
    <w:rsid w:val="006D5DE9"/>
    <w:rsid w:val="006E03F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32F3"/>
    <w:rsid w:val="007270E9"/>
    <w:rsid w:val="00734330"/>
    <w:rsid w:val="00735705"/>
    <w:rsid w:val="00736101"/>
    <w:rsid w:val="00741DC8"/>
    <w:rsid w:val="00743EB5"/>
    <w:rsid w:val="0075194C"/>
    <w:rsid w:val="00757230"/>
    <w:rsid w:val="00762B26"/>
    <w:rsid w:val="00762F27"/>
    <w:rsid w:val="007724D6"/>
    <w:rsid w:val="00772F1B"/>
    <w:rsid w:val="0077671A"/>
    <w:rsid w:val="00793A33"/>
    <w:rsid w:val="0079473F"/>
    <w:rsid w:val="007953DA"/>
    <w:rsid w:val="007967DA"/>
    <w:rsid w:val="007A22D1"/>
    <w:rsid w:val="007B422E"/>
    <w:rsid w:val="007C2AD1"/>
    <w:rsid w:val="007C3EFC"/>
    <w:rsid w:val="007C7547"/>
    <w:rsid w:val="007D38EC"/>
    <w:rsid w:val="007D3A34"/>
    <w:rsid w:val="007E0A76"/>
    <w:rsid w:val="007E7571"/>
    <w:rsid w:val="007E761E"/>
    <w:rsid w:val="007E7E8C"/>
    <w:rsid w:val="007F28F0"/>
    <w:rsid w:val="007F383B"/>
    <w:rsid w:val="007F3850"/>
    <w:rsid w:val="007F5F41"/>
    <w:rsid w:val="00801DA5"/>
    <w:rsid w:val="008021A6"/>
    <w:rsid w:val="00803EAF"/>
    <w:rsid w:val="00810994"/>
    <w:rsid w:val="00811FD1"/>
    <w:rsid w:val="00814F5F"/>
    <w:rsid w:val="00815971"/>
    <w:rsid w:val="008174AC"/>
    <w:rsid w:val="0082036C"/>
    <w:rsid w:val="008228F6"/>
    <w:rsid w:val="00824350"/>
    <w:rsid w:val="00825022"/>
    <w:rsid w:val="0083169B"/>
    <w:rsid w:val="00843785"/>
    <w:rsid w:val="008507BA"/>
    <w:rsid w:val="00850D16"/>
    <w:rsid w:val="00852216"/>
    <w:rsid w:val="00852F2A"/>
    <w:rsid w:val="008547E7"/>
    <w:rsid w:val="0087210F"/>
    <w:rsid w:val="0087420D"/>
    <w:rsid w:val="00882C8C"/>
    <w:rsid w:val="008861C4"/>
    <w:rsid w:val="008872FF"/>
    <w:rsid w:val="008916EA"/>
    <w:rsid w:val="00892E10"/>
    <w:rsid w:val="008951CF"/>
    <w:rsid w:val="008A081E"/>
    <w:rsid w:val="008A2A28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10CF"/>
    <w:rsid w:val="00906BE7"/>
    <w:rsid w:val="00907BDA"/>
    <w:rsid w:val="00915271"/>
    <w:rsid w:val="00915F50"/>
    <w:rsid w:val="00920D19"/>
    <w:rsid w:val="0092614F"/>
    <w:rsid w:val="00931658"/>
    <w:rsid w:val="00932338"/>
    <w:rsid w:val="00943654"/>
    <w:rsid w:val="00943F5C"/>
    <w:rsid w:val="00944253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B3A1C"/>
    <w:rsid w:val="009B4E0F"/>
    <w:rsid w:val="009C3683"/>
    <w:rsid w:val="009C531E"/>
    <w:rsid w:val="009C5CAD"/>
    <w:rsid w:val="009D5D6C"/>
    <w:rsid w:val="009D6BF7"/>
    <w:rsid w:val="009E0156"/>
    <w:rsid w:val="009E1A13"/>
    <w:rsid w:val="009F3C34"/>
    <w:rsid w:val="009F3F67"/>
    <w:rsid w:val="009F3F86"/>
    <w:rsid w:val="009F77C3"/>
    <w:rsid w:val="00A00BED"/>
    <w:rsid w:val="00A04C0D"/>
    <w:rsid w:val="00A22181"/>
    <w:rsid w:val="00A30784"/>
    <w:rsid w:val="00A35938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966F7"/>
    <w:rsid w:val="00A97A0D"/>
    <w:rsid w:val="00AA0609"/>
    <w:rsid w:val="00AA567D"/>
    <w:rsid w:val="00AA7D89"/>
    <w:rsid w:val="00AB028D"/>
    <w:rsid w:val="00AB25EC"/>
    <w:rsid w:val="00AB2F52"/>
    <w:rsid w:val="00AB3AEE"/>
    <w:rsid w:val="00AC087E"/>
    <w:rsid w:val="00AD423E"/>
    <w:rsid w:val="00AE0C20"/>
    <w:rsid w:val="00AE0FF7"/>
    <w:rsid w:val="00AE1F51"/>
    <w:rsid w:val="00AE273E"/>
    <w:rsid w:val="00AE7B80"/>
    <w:rsid w:val="00AF6E1C"/>
    <w:rsid w:val="00B00408"/>
    <w:rsid w:val="00B01AB1"/>
    <w:rsid w:val="00B20E9F"/>
    <w:rsid w:val="00B228EE"/>
    <w:rsid w:val="00B23096"/>
    <w:rsid w:val="00B40AB7"/>
    <w:rsid w:val="00B41AD2"/>
    <w:rsid w:val="00B4683E"/>
    <w:rsid w:val="00B533EA"/>
    <w:rsid w:val="00B564A7"/>
    <w:rsid w:val="00B60448"/>
    <w:rsid w:val="00B614A7"/>
    <w:rsid w:val="00B62033"/>
    <w:rsid w:val="00B63A0B"/>
    <w:rsid w:val="00B64354"/>
    <w:rsid w:val="00B653F6"/>
    <w:rsid w:val="00B74ADE"/>
    <w:rsid w:val="00B76D25"/>
    <w:rsid w:val="00B819A3"/>
    <w:rsid w:val="00B94417"/>
    <w:rsid w:val="00B95540"/>
    <w:rsid w:val="00B964BD"/>
    <w:rsid w:val="00BB1471"/>
    <w:rsid w:val="00BB4B2A"/>
    <w:rsid w:val="00BC6680"/>
    <w:rsid w:val="00BD49D2"/>
    <w:rsid w:val="00BD5503"/>
    <w:rsid w:val="00BE33CC"/>
    <w:rsid w:val="00BE4700"/>
    <w:rsid w:val="00BF0C05"/>
    <w:rsid w:val="00BF1F12"/>
    <w:rsid w:val="00C000C8"/>
    <w:rsid w:val="00C06CA8"/>
    <w:rsid w:val="00C0724E"/>
    <w:rsid w:val="00C15D23"/>
    <w:rsid w:val="00C1685A"/>
    <w:rsid w:val="00C21D67"/>
    <w:rsid w:val="00C2514A"/>
    <w:rsid w:val="00C2748F"/>
    <w:rsid w:val="00C30286"/>
    <w:rsid w:val="00C323F4"/>
    <w:rsid w:val="00C326AA"/>
    <w:rsid w:val="00C34C87"/>
    <w:rsid w:val="00C35D02"/>
    <w:rsid w:val="00C4009B"/>
    <w:rsid w:val="00C41CC5"/>
    <w:rsid w:val="00C44EB6"/>
    <w:rsid w:val="00C46107"/>
    <w:rsid w:val="00C466CC"/>
    <w:rsid w:val="00C55AE7"/>
    <w:rsid w:val="00C612CC"/>
    <w:rsid w:val="00C61DE4"/>
    <w:rsid w:val="00C63C06"/>
    <w:rsid w:val="00C70048"/>
    <w:rsid w:val="00C73C76"/>
    <w:rsid w:val="00C820EF"/>
    <w:rsid w:val="00C8419A"/>
    <w:rsid w:val="00C8447A"/>
    <w:rsid w:val="00C84820"/>
    <w:rsid w:val="00C94EBD"/>
    <w:rsid w:val="00CA06F6"/>
    <w:rsid w:val="00CA3120"/>
    <w:rsid w:val="00CA5852"/>
    <w:rsid w:val="00CB28D6"/>
    <w:rsid w:val="00CB5753"/>
    <w:rsid w:val="00CB7222"/>
    <w:rsid w:val="00CD05AB"/>
    <w:rsid w:val="00CD412A"/>
    <w:rsid w:val="00CD6276"/>
    <w:rsid w:val="00CE2D38"/>
    <w:rsid w:val="00CE31F5"/>
    <w:rsid w:val="00CF4A8F"/>
    <w:rsid w:val="00D05F4E"/>
    <w:rsid w:val="00D15016"/>
    <w:rsid w:val="00D267B8"/>
    <w:rsid w:val="00D30CD6"/>
    <w:rsid w:val="00D34D29"/>
    <w:rsid w:val="00D4291F"/>
    <w:rsid w:val="00D431EA"/>
    <w:rsid w:val="00D56053"/>
    <w:rsid w:val="00D6193E"/>
    <w:rsid w:val="00D620ED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C4515"/>
    <w:rsid w:val="00DC6558"/>
    <w:rsid w:val="00DD229C"/>
    <w:rsid w:val="00DD662C"/>
    <w:rsid w:val="00DE138D"/>
    <w:rsid w:val="00DF320C"/>
    <w:rsid w:val="00DF6682"/>
    <w:rsid w:val="00DF769D"/>
    <w:rsid w:val="00E046DF"/>
    <w:rsid w:val="00E060C2"/>
    <w:rsid w:val="00E06AFC"/>
    <w:rsid w:val="00E123F1"/>
    <w:rsid w:val="00E13299"/>
    <w:rsid w:val="00E201D9"/>
    <w:rsid w:val="00E278FB"/>
    <w:rsid w:val="00E306E8"/>
    <w:rsid w:val="00E309B7"/>
    <w:rsid w:val="00E35B3C"/>
    <w:rsid w:val="00E40A62"/>
    <w:rsid w:val="00E44540"/>
    <w:rsid w:val="00E55ADD"/>
    <w:rsid w:val="00E57179"/>
    <w:rsid w:val="00E62B11"/>
    <w:rsid w:val="00E635AE"/>
    <w:rsid w:val="00E741E4"/>
    <w:rsid w:val="00E74239"/>
    <w:rsid w:val="00E905D3"/>
    <w:rsid w:val="00E93FA4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B701A"/>
    <w:rsid w:val="00EC0981"/>
    <w:rsid w:val="00EC2988"/>
    <w:rsid w:val="00EC6535"/>
    <w:rsid w:val="00EC6732"/>
    <w:rsid w:val="00EC6E73"/>
    <w:rsid w:val="00ED0228"/>
    <w:rsid w:val="00ED07AF"/>
    <w:rsid w:val="00ED4B90"/>
    <w:rsid w:val="00ED70A0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873"/>
    <w:rsid w:val="00F54F23"/>
    <w:rsid w:val="00F70A3E"/>
    <w:rsid w:val="00F7343C"/>
    <w:rsid w:val="00F750CB"/>
    <w:rsid w:val="00F752FB"/>
    <w:rsid w:val="00F75F8C"/>
    <w:rsid w:val="00F853BE"/>
    <w:rsid w:val="00F87B0D"/>
    <w:rsid w:val="00FA22E8"/>
    <w:rsid w:val="00FA517B"/>
    <w:rsid w:val="00FB7176"/>
    <w:rsid w:val="00FC075F"/>
    <w:rsid w:val="00FC178F"/>
    <w:rsid w:val="00FD074C"/>
    <w:rsid w:val="00FD230B"/>
    <w:rsid w:val="00FD514B"/>
    <w:rsid w:val="00FE25E4"/>
    <w:rsid w:val="00FE2D94"/>
    <w:rsid w:val="00FE3089"/>
    <w:rsid w:val="00FE3129"/>
    <w:rsid w:val="00FE4CE2"/>
    <w:rsid w:val="00FF6100"/>
    <w:rsid w:val="00FF63E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23A7E-6955-4B0E-AF91-1DFB1623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9F77C3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9F77C3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9F77C3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character" w:customStyle="1" w:styleId="blk">
    <w:name w:val="blk"/>
    <w:rsid w:val="00152D83"/>
  </w:style>
  <w:style w:type="paragraph" w:styleId="ad">
    <w:name w:val="Body Text Indent"/>
    <w:basedOn w:val="a"/>
    <w:link w:val="ae"/>
    <w:unhideWhenUsed/>
    <w:rsid w:val="00055D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55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067F28"/>
  </w:style>
  <w:style w:type="character" w:styleId="af0">
    <w:name w:val="Hyperlink"/>
    <w:uiPriority w:val="99"/>
    <w:unhideWhenUsed/>
    <w:rsid w:val="00067F28"/>
    <w:rPr>
      <w:color w:val="0000FF"/>
      <w:u w:val="single"/>
    </w:rPr>
  </w:style>
  <w:style w:type="character" w:styleId="af1">
    <w:name w:val="FollowedHyperlink"/>
    <w:uiPriority w:val="99"/>
    <w:unhideWhenUsed/>
    <w:rsid w:val="00067F28"/>
    <w:rPr>
      <w:color w:val="800080"/>
      <w:u w:val="single"/>
    </w:rPr>
  </w:style>
  <w:style w:type="paragraph" w:customStyle="1" w:styleId="xl71">
    <w:name w:val="xl71"/>
    <w:basedOn w:val="a"/>
    <w:rsid w:val="00067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7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7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67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67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67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67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2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22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22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22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2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22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9F77C3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9F77C3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9F77C3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9F77C3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rsid w:val="009F77C3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9F77C3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9F77C3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ледующий абзац"/>
    <w:basedOn w:val="a"/>
    <w:rsid w:val="009F77C3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5">
    <w:name w:val="Нормальный"/>
    <w:basedOn w:val="a"/>
    <w:rsid w:val="009F77C3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9F77C3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6">
    <w:name w:val="обычный_"/>
    <w:basedOn w:val="a"/>
    <w:next w:val="a"/>
    <w:rsid w:val="009F77C3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9F77C3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9F77C3"/>
    <w:pPr>
      <w:numPr>
        <w:numId w:val="13"/>
      </w:numPr>
    </w:pPr>
  </w:style>
  <w:style w:type="numbering" w:styleId="111111">
    <w:name w:val="Outline List 2"/>
    <w:basedOn w:val="a2"/>
    <w:rsid w:val="009F77C3"/>
    <w:pPr>
      <w:numPr>
        <w:numId w:val="14"/>
      </w:numPr>
    </w:pPr>
  </w:style>
  <w:style w:type="numbering" w:customStyle="1" w:styleId="3">
    <w:name w:val="Стиль3"/>
    <w:basedOn w:val="a2"/>
    <w:rsid w:val="009F77C3"/>
    <w:pPr>
      <w:numPr>
        <w:numId w:val="15"/>
      </w:numPr>
    </w:pPr>
  </w:style>
  <w:style w:type="paragraph" w:customStyle="1" w:styleId="af7">
    <w:name w:val="закон"/>
    <w:rsid w:val="009F77C3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8">
    <w:name w:val="Содержимое таблицы"/>
    <w:basedOn w:val="a"/>
    <w:rsid w:val="009F77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9">
    <w:name w:val="Заголовок"/>
    <w:basedOn w:val="a"/>
    <w:next w:val="af2"/>
    <w:rsid w:val="009F77C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a">
    <w:name w:val="List"/>
    <w:basedOn w:val="af2"/>
    <w:rsid w:val="009F77C3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9F77C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9F77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b">
    <w:name w:val="Заголовок таблицы"/>
    <w:basedOn w:val="af8"/>
    <w:rsid w:val="009F77C3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c">
    <w:name w:val="Title"/>
    <w:basedOn w:val="af9"/>
    <w:next w:val="afd"/>
    <w:link w:val="afe"/>
    <w:qFormat/>
    <w:rsid w:val="009F77C3"/>
    <w:rPr>
      <w:lang w:eastAsia="ru-RU"/>
    </w:rPr>
  </w:style>
  <w:style w:type="character" w:customStyle="1" w:styleId="afe">
    <w:name w:val="Название Знак"/>
    <w:basedOn w:val="a0"/>
    <w:link w:val="afc"/>
    <w:rsid w:val="009F77C3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d">
    <w:name w:val="Subtitle"/>
    <w:basedOn w:val="af9"/>
    <w:next w:val="af2"/>
    <w:link w:val="aff"/>
    <w:qFormat/>
    <w:rsid w:val="009F77C3"/>
    <w:pPr>
      <w:jc w:val="center"/>
    </w:pPr>
    <w:rPr>
      <w:i/>
      <w:iCs/>
      <w:lang w:eastAsia="ru-RU"/>
    </w:rPr>
  </w:style>
  <w:style w:type="character" w:customStyle="1" w:styleId="aff">
    <w:name w:val="Подзаголовок Знак"/>
    <w:basedOn w:val="a0"/>
    <w:link w:val="afd"/>
    <w:rsid w:val="009F77C3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9F7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F77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77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7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7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6595-C04C-4C20-8DAE-C6E7091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45473</Words>
  <Characters>259201</Characters>
  <Application>Microsoft Office Word</Application>
  <DocSecurity>0</DocSecurity>
  <Lines>2160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142</cp:revision>
  <cp:lastPrinted>2020-06-02T07:30:00Z</cp:lastPrinted>
  <dcterms:created xsi:type="dcterms:W3CDTF">2019-11-08T12:38:00Z</dcterms:created>
  <dcterms:modified xsi:type="dcterms:W3CDTF">2020-08-25T15:29:00Z</dcterms:modified>
</cp:coreProperties>
</file>